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7E33" w14:textId="48D54E0B" w:rsidR="00204736" w:rsidRDefault="00204736" w:rsidP="00523150">
      <w:pPr>
        <w:jc w:val="center"/>
        <w:rPr>
          <w:b/>
        </w:rPr>
      </w:pPr>
      <w:r>
        <w:rPr>
          <w:noProof/>
        </w:rPr>
        <w:drawing>
          <wp:inline distT="0" distB="0" distL="0" distR="0" wp14:anchorId="3A1FDE27" wp14:editId="739A560E">
            <wp:extent cx="1348105" cy="781050"/>
            <wp:effectExtent l="0" t="0" r="4445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56" cy="78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8D09C" w14:textId="77777777" w:rsidR="00FA6569" w:rsidRDefault="00FA6569" w:rsidP="00BD7219">
      <w:pPr>
        <w:tabs>
          <w:tab w:val="left" w:pos="210"/>
        </w:tabs>
        <w:spacing w:after="0"/>
        <w:jc w:val="center"/>
        <w:rPr>
          <w:b/>
        </w:rPr>
      </w:pPr>
    </w:p>
    <w:p w14:paraId="3CE289E8" w14:textId="77777777" w:rsidR="00C824EB" w:rsidRDefault="00C824EB" w:rsidP="00BD7219">
      <w:pPr>
        <w:tabs>
          <w:tab w:val="left" w:pos="210"/>
        </w:tabs>
        <w:spacing w:after="0"/>
        <w:jc w:val="center"/>
        <w:rPr>
          <w:b/>
        </w:rPr>
      </w:pPr>
    </w:p>
    <w:p w14:paraId="52BFF7D1" w14:textId="77777777" w:rsidR="00C824EB" w:rsidRDefault="00C824EB" w:rsidP="00025913">
      <w:pPr>
        <w:tabs>
          <w:tab w:val="left" w:pos="210"/>
        </w:tabs>
        <w:spacing w:after="0"/>
        <w:rPr>
          <w:b/>
        </w:rPr>
      </w:pPr>
    </w:p>
    <w:tbl>
      <w:tblPr>
        <w:tblW w:w="5340" w:type="dxa"/>
        <w:jc w:val="center"/>
        <w:tblLook w:val="04A0" w:firstRow="1" w:lastRow="0" w:firstColumn="1" w:lastColumn="0" w:noHBand="0" w:noVBand="1"/>
      </w:tblPr>
      <w:tblGrid>
        <w:gridCol w:w="5340"/>
      </w:tblGrid>
      <w:tr w:rsidR="00A32F6F" w:rsidRPr="00A32F6F" w14:paraId="3B2CA078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65EB9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b/>
                <w:bCs/>
                <w:lang w:eastAsia="en-GB"/>
              </w:rPr>
              <w:t>Senior Team</w:t>
            </w:r>
          </w:p>
        </w:tc>
      </w:tr>
      <w:tr w:rsidR="00A32F6F" w:rsidRPr="00A32F6F" w14:paraId="524C0728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14FD73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b/>
                <w:bCs/>
                <w:lang w:eastAsia="en-GB"/>
              </w:rPr>
              <w:t>Mrs Joanna Wright, BA</w:t>
            </w:r>
          </w:p>
        </w:tc>
      </w:tr>
      <w:tr w:rsidR="00A32F6F" w:rsidRPr="00A32F6F" w14:paraId="37B74477" w14:textId="77777777" w:rsidTr="00A32F6F">
        <w:trPr>
          <w:trHeight w:val="3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B7654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lang w:eastAsia="en-GB"/>
              </w:rPr>
              <w:t>Principal of Bridewell Royal Hospital and Head</w:t>
            </w:r>
          </w:p>
        </w:tc>
      </w:tr>
      <w:tr w:rsidR="00A32F6F" w:rsidRPr="00A32F6F" w14:paraId="4A30A7C1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A5BCE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A32F6F" w:rsidRPr="00A32F6F" w14:paraId="7372D748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0809D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b/>
                <w:bCs/>
                <w:lang w:eastAsia="en-GB"/>
              </w:rPr>
              <w:t>Mr D Rogers, FCCA</w:t>
            </w:r>
          </w:p>
        </w:tc>
      </w:tr>
      <w:tr w:rsidR="00A32F6F" w:rsidRPr="00A32F6F" w14:paraId="4EF78AE5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B9D39A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lang w:eastAsia="en-GB"/>
              </w:rPr>
              <w:t>Chief Finance and Operations Officer and Clerk to Bridewell</w:t>
            </w:r>
          </w:p>
        </w:tc>
      </w:tr>
      <w:tr w:rsidR="00A32F6F" w:rsidRPr="00A32F6F" w14:paraId="31B92A20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845C4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b/>
                <w:bCs/>
                <w:lang w:eastAsia="en-GB"/>
              </w:rPr>
              <w:t>Mr D Corran, MA</w:t>
            </w:r>
          </w:p>
        </w:tc>
      </w:tr>
      <w:tr w:rsidR="00A32F6F" w:rsidRPr="00A32F6F" w14:paraId="20029917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1D0C3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lang w:eastAsia="en-GB"/>
              </w:rPr>
              <w:t>Deputy Head</w:t>
            </w:r>
          </w:p>
        </w:tc>
      </w:tr>
      <w:tr w:rsidR="00A32F6F" w:rsidRPr="00A32F6F" w14:paraId="0C9DCB7D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7CF70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b/>
                <w:bCs/>
                <w:lang w:eastAsia="en-GB"/>
              </w:rPr>
              <w:t>Mr M Harrison, BA </w:t>
            </w:r>
          </w:p>
        </w:tc>
      </w:tr>
      <w:tr w:rsidR="00A32F6F" w:rsidRPr="00A32F6F" w14:paraId="7E437185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43F0C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lang w:eastAsia="en-GB"/>
              </w:rPr>
              <w:t>Deputy Head Co-curriculum</w:t>
            </w:r>
          </w:p>
        </w:tc>
      </w:tr>
      <w:tr w:rsidR="00A32F6F" w:rsidRPr="00A32F6F" w14:paraId="1248379F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66E410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b/>
                <w:bCs/>
                <w:lang w:eastAsia="en-GB"/>
              </w:rPr>
              <w:t>Mr A Kirk-Burgess, BSc, MSc</w:t>
            </w:r>
          </w:p>
        </w:tc>
      </w:tr>
      <w:tr w:rsidR="00A32F6F" w:rsidRPr="00A32F6F" w14:paraId="1790B163" w14:textId="77777777" w:rsidTr="00A32F6F">
        <w:trPr>
          <w:trHeight w:val="3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8A8156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lang w:eastAsia="en-GB"/>
              </w:rPr>
              <w:t>Deputy Head Academic</w:t>
            </w:r>
          </w:p>
        </w:tc>
      </w:tr>
      <w:tr w:rsidR="00A32F6F" w:rsidRPr="00A32F6F" w14:paraId="6E5A6C19" w14:textId="77777777" w:rsidTr="00A32F6F">
        <w:trPr>
          <w:trHeight w:val="3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1E13B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b/>
                <w:bCs/>
                <w:lang w:eastAsia="en-GB"/>
              </w:rPr>
              <w:t>Dr A Lennard, BSc, PhD</w:t>
            </w:r>
          </w:p>
        </w:tc>
      </w:tr>
      <w:tr w:rsidR="00A32F6F" w:rsidRPr="00A32F6F" w14:paraId="647ED114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F1E8DB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lang w:eastAsia="en-GB"/>
              </w:rPr>
              <w:t>Director of Studies</w:t>
            </w:r>
          </w:p>
        </w:tc>
      </w:tr>
      <w:tr w:rsidR="00A32F6F" w:rsidRPr="00A32F6F" w14:paraId="44548409" w14:textId="77777777" w:rsidTr="00A32F6F">
        <w:trPr>
          <w:trHeight w:val="33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7DCF5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b/>
                <w:bCs/>
                <w:lang w:eastAsia="en-GB"/>
              </w:rPr>
              <w:t>Mr Z Siva, BSc</w:t>
            </w:r>
          </w:p>
        </w:tc>
      </w:tr>
      <w:tr w:rsidR="00A32F6F" w:rsidRPr="00A32F6F" w14:paraId="13E89FD8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A2FCC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lang w:eastAsia="en-GB"/>
              </w:rPr>
              <w:t>Director of Safeguarding and DSL</w:t>
            </w:r>
          </w:p>
        </w:tc>
      </w:tr>
      <w:tr w:rsidR="00A32F6F" w:rsidRPr="00A32F6F" w14:paraId="2E2BF669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8E953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A32F6F" w:rsidRPr="00A32F6F" w14:paraId="7081AB7A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8EB24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b/>
                <w:bCs/>
                <w:lang w:eastAsia="en-GB"/>
              </w:rPr>
              <w:t>Housemasters and Housemistresses</w:t>
            </w:r>
          </w:p>
        </w:tc>
      </w:tr>
      <w:tr w:rsidR="00A32F6F" w:rsidRPr="00A32F6F" w14:paraId="3E4DE7AC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C5AA3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b/>
                <w:bCs/>
                <w:lang w:eastAsia="en-GB"/>
              </w:rPr>
              <w:t>Mr N Emsley, BSc, DipCom</w:t>
            </w:r>
          </w:p>
        </w:tc>
      </w:tr>
      <w:tr w:rsidR="00A32F6F" w:rsidRPr="00A32F6F" w14:paraId="798E783B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BD7DC3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lang w:eastAsia="en-GB"/>
              </w:rPr>
              <w:t>Senior Housemaster and Jubilee Housemaster</w:t>
            </w:r>
          </w:p>
        </w:tc>
      </w:tr>
      <w:tr w:rsidR="00A32F6F" w:rsidRPr="00A32F6F" w14:paraId="542E1785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759D4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b/>
                <w:bCs/>
                <w:lang w:eastAsia="en-GB"/>
              </w:rPr>
              <w:t>Mr J Andrade, BSc</w:t>
            </w:r>
          </w:p>
        </w:tc>
      </w:tr>
      <w:tr w:rsidR="00A32F6F" w:rsidRPr="00A32F6F" w14:paraId="1D4396C8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92CAD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lang w:eastAsia="en-GB"/>
              </w:rPr>
              <w:t>QMH Housemaster</w:t>
            </w:r>
          </w:p>
        </w:tc>
      </w:tr>
      <w:tr w:rsidR="00A32F6F" w:rsidRPr="00A32F6F" w14:paraId="1AE5F523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C3765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lang w:eastAsia="en-GB"/>
              </w:rPr>
              <w:t>Ms E Withers</w:t>
            </w:r>
          </w:p>
        </w:tc>
      </w:tr>
      <w:tr w:rsidR="00A32F6F" w:rsidRPr="00A32F6F" w14:paraId="49CE1227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9F238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lang w:eastAsia="en-GB"/>
              </w:rPr>
              <w:t>QMH Houseparent</w:t>
            </w:r>
          </w:p>
        </w:tc>
      </w:tr>
      <w:tr w:rsidR="00A32F6F" w:rsidRPr="00A32F6F" w14:paraId="3D9047ED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B4AC6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b/>
                <w:bCs/>
                <w:lang w:eastAsia="en-GB"/>
              </w:rPr>
              <w:t>Dr P Attwell, ESc, PhD</w:t>
            </w:r>
          </w:p>
        </w:tc>
      </w:tr>
      <w:tr w:rsidR="00A32F6F" w:rsidRPr="00A32F6F" w14:paraId="7AE7B77B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41933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lang w:eastAsia="en-GB"/>
              </w:rPr>
              <w:t>Tudor Housemaster</w:t>
            </w:r>
          </w:p>
        </w:tc>
      </w:tr>
      <w:tr w:rsidR="00A32F6F" w:rsidRPr="00A32F6F" w14:paraId="372906FB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76D07D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b/>
                <w:bCs/>
                <w:lang w:eastAsia="en-GB"/>
              </w:rPr>
              <w:t>Mrs E Harman, BSc</w:t>
            </w:r>
          </w:p>
        </w:tc>
      </w:tr>
      <w:tr w:rsidR="00A32F6F" w:rsidRPr="00A32F6F" w14:paraId="0943F04D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D8E2C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lang w:eastAsia="en-GB"/>
              </w:rPr>
              <w:t>Elizabeth Housemistress</w:t>
            </w:r>
          </w:p>
        </w:tc>
      </w:tr>
      <w:tr w:rsidR="00A32F6F" w:rsidRPr="00A32F6F" w14:paraId="091496E1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6663F0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b/>
                <w:bCs/>
                <w:lang w:eastAsia="en-GB"/>
              </w:rPr>
              <w:t>Mr A Mayell, BSc</w:t>
            </w:r>
          </w:p>
        </w:tc>
      </w:tr>
      <w:tr w:rsidR="00A32F6F" w:rsidRPr="00A32F6F" w14:paraId="1A9C6D19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CDB0D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lang w:eastAsia="en-GB"/>
              </w:rPr>
              <w:t>Grafton Housemaster</w:t>
            </w:r>
          </w:p>
        </w:tc>
      </w:tr>
      <w:tr w:rsidR="00A32F6F" w:rsidRPr="00A32F6F" w14:paraId="17016B3A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216CB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b/>
                <w:bCs/>
                <w:lang w:eastAsia="en-GB"/>
              </w:rPr>
              <w:t>Mrs S Ting, BTh, MA/ Mr J Haywood, BA</w:t>
            </w:r>
          </w:p>
        </w:tc>
      </w:tr>
      <w:tr w:rsidR="00A32F6F" w:rsidRPr="00A32F6F" w14:paraId="0F232BD0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7B3EC1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lang w:eastAsia="en-GB"/>
              </w:rPr>
              <w:t>Ridley Housemistress</w:t>
            </w:r>
          </w:p>
        </w:tc>
      </w:tr>
      <w:tr w:rsidR="00A32F6F" w:rsidRPr="00A32F6F" w14:paraId="6AAAE05B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5478CB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b/>
                <w:bCs/>
                <w:lang w:eastAsia="en-GB"/>
              </w:rPr>
              <w:t>Mr D Tobias, BA</w:t>
            </w:r>
          </w:p>
        </w:tc>
      </w:tr>
      <w:tr w:rsidR="00A32F6F" w:rsidRPr="00A32F6F" w14:paraId="6CAB9399" w14:textId="77777777" w:rsidTr="00A32F6F">
        <w:trPr>
          <w:trHeight w:val="288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DF061" w14:textId="77777777" w:rsidR="00A32F6F" w:rsidRPr="00A32F6F" w:rsidRDefault="00A32F6F" w:rsidP="00A32F6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32F6F">
              <w:rPr>
                <w:rFonts w:ascii="Calibri" w:eastAsia="Times New Roman" w:hAnsi="Calibri" w:cs="Calibri"/>
                <w:lang w:eastAsia="en-GB"/>
              </w:rPr>
              <w:t>Edward Housemaster</w:t>
            </w:r>
          </w:p>
        </w:tc>
      </w:tr>
    </w:tbl>
    <w:p w14:paraId="073AF5E2" w14:textId="77777777" w:rsidR="00C824EB" w:rsidRDefault="00C824EB" w:rsidP="00BD7219">
      <w:pPr>
        <w:tabs>
          <w:tab w:val="left" w:pos="210"/>
        </w:tabs>
        <w:spacing w:after="0"/>
        <w:jc w:val="center"/>
        <w:rPr>
          <w:b/>
        </w:rPr>
      </w:pPr>
    </w:p>
    <w:p w14:paraId="73224D58" w14:textId="77777777" w:rsidR="00C824EB" w:rsidRDefault="00C824EB" w:rsidP="00BD7219">
      <w:pPr>
        <w:tabs>
          <w:tab w:val="left" w:pos="210"/>
        </w:tabs>
        <w:spacing w:after="0"/>
        <w:jc w:val="center"/>
        <w:rPr>
          <w:b/>
        </w:rPr>
      </w:pPr>
    </w:p>
    <w:p w14:paraId="7ED538E3" w14:textId="77777777" w:rsidR="00C824EB" w:rsidRDefault="00C824EB" w:rsidP="00BD7219">
      <w:pPr>
        <w:tabs>
          <w:tab w:val="left" w:pos="210"/>
        </w:tabs>
        <w:spacing w:after="0"/>
        <w:jc w:val="center"/>
        <w:rPr>
          <w:b/>
        </w:rPr>
      </w:pPr>
    </w:p>
    <w:p w14:paraId="3EAAB140" w14:textId="77777777" w:rsidR="00C824EB" w:rsidRDefault="00C824EB" w:rsidP="00BD7219">
      <w:pPr>
        <w:tabs>
          <w:tab w:val="left" w:pos="210"/>
        </w:tabs>
        <w:spacing w:after="0"/>
        <w:jc w:val="center"/>
        <w:rPr>
          <w:b/>
        </w:rPr>
      </w:pPr>
    </w:p>
    <w:tbl>
      <w:tblPr>
        <w:tblW w:w="10719" w:type="dxa"/>
        <w:tblLook w:val="04A0" w:firstRow="1" w:lastRow="0" w:firstColumn="1" w:lastColumn="0" w:noHBand="0" w:noVBand="1"/>
      </w:tblPr>
      <w:tblGrid>
        <w:gridCol w:w="4820"/>
        <w:gridCol w:w="88"/>
        <w:gridCol w:w="238"/>
        <w:gridCol w:w="73"/>
        <w:gridCol w:w="163"/>
        <w:gridCol w:w="4186"/>
        <w:gridCol w:w="474"/>
        <w:gridCol w:w="677"/>
      </w:tblGrid>
      <w:tr w:rsidR="00DF2D2D" w:rsidRPr="00DF2D2D" w14:paraId="21EE4861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62EEE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Art , Photography and Textiles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316A2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82B35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Extended project qualification (EPQ)</w:t>
            </w:r>
          </w:p>
        </w:tc>
      </w:tr>
      <w:tr w:rsidR="00DF2D2D" w:rsidRPr="00DF2D2D" w14:paraId="28EE003F" w14:textId="77777777" w:rsidTr="00487766">
        <w:trPr>
          <w:trHeight w:val="3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B6696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Mrs A Witheridge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B6EEB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B12D4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 A Mayell, BSc</w:t>
            </w:r>
          </w:p>
        </w:tc>
      </w:tr>
      <w:tr w:rsidR="00DF2D2D" w:rsidRPr="00DF2D2D" w14:paraId="658BCC7E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C3153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Mrs L Moore, BA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D1F16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E51FB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D2D" w:rsidRPr="00DF2D2D" w14:paraId="42BFB7BB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0F476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Miss T Mortimer, Technician, BA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F21EA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5000C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Food Science and Textiles</w:t>
            </w:r>
          </w:p>
        </w:tc>
      </w:tr>
      <w:tr w:rsidR="00DF2D2D" w:rsidRPr="00DF2D2D" w14:paraId="718E5FAD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865F0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B7C56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DA20B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Mrs B Waldapfel, HDE</w:t>
            </w:r>
          </w:p>
        </w:tc>
      </w:tr>
      <w:tr w:rsidR="00DF2D2D" w:rsidRPr="00DF2D2D" w14:paraId="56753F0F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96E53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Bridewell Diploma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A575E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69CAB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lang w:eastAsia="en-GB"/>
              </w:rPr>
              <w:t>Mrs E Spieler, BA</w:t>
            </w:r>
          </w:p>
        </w:tc>
      </w:tr>
      <w:tr w:rsidR="00DF2D2D" w:rsidRPr="00DF2D2D" w14:paraId="4E781B26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114B6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Mr J Downs, MSc, BA 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48A65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E1D55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lang w:eastAsia="en-GB"/>
              </w:rPr>
              <w:t>Mrs V Rose, Technician</w:t>
            </w:r>
          </w:p>
        </w:tc>
      </w:tr>
      <w:tr w:rsidR="00DF2D2D" w:rsidRPr="00DF2D2D" w14:paraId="03D5EA69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64F67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Ms E Bathurst, BA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11104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67DD4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D2D" w:rsidRPr="00DF2D2D" w14:paraId="232F357A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E810E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9D7CB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85B31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Geography</w:t>
            </w:r>
          </w:p>
        </w:tc>
      </w:tr>
      <w:tr w:rsidR="00DF2D2D" w:rsidRPr="00DF2D2D" w14:paraId="47CCB69C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35884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Careers and Higher Education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7BFEF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AF096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Mrs H Thorpe, BA</w:t>
            </w:r>
          </w:p>
        </w:tc>
      </w:tr>
      <w:tr w:rsidR="00DF2D2D" w:rsidRPr="00DF2D2D" w14:paraId="1AD7AC19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64BED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Mrs M Davies, BA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B80FE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0451A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 T Campbell, BA</w:t>
            </w:r>
          </w:p>
        </w:tc>
      </w:tr>
      <w:tr w:rsidR="00DF2D2D" w:rsidRPr="00DF2D2D" w14:paraId="637C6212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1F0A7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A3201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D0317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J Downs, MSc, BA </w:t>
            </w:r>
          </w:p>
        </w:tc>
      </w:tr>
      <w:tr w:rsidR="00DF2D2D" w:rsidRPr="00DF2D2D" w14:paraId="2521F83C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B3FC8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Classics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A9D11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884F9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D2D" w:rsidRPr="00DF2D2D" w14:paraId="13B43F4C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CDCFB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Mrs E Campbell, MA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65216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80C15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Global Perspective</w:t>
            </w:r>
          </w:p>
        </w:tc>
      </w:tr>
      <w:tr w:rsidR="00DF2D2D" w:rsidRPr="00DF2D2D" w14:paraId="7623F0EC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D0CE5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 P Holland, BA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46F35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AF8B4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Mr S Lightman, BA </w:t>
            </w:r>
          </w:p>
        </w:tc>
      </w:tr>
      <w:tr w:rsidR="00DF2D2D" w:rsidRPr="00DF2D2D" w14:paraId="6878DAB1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E7E46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Reverend J Radcliffe, MA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F3D0B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57AE7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Mrs H Browning, Dip</w:t>
            </w:r>
          </w:p>
        </w:tc>
      </w:tr>
      <w:tr w:rsidR="00DF2D2D" w:rsidRPr="00DF2D2D" w14:paraId="1FF82480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A9762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E77B3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2D37C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D2D" w:rsidRPr="00DF2D2D" w14:paraId="13A92F62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CFE12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Computer Science 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BBB86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5EC5B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History</w:t>
            </w:r>
          </w:p>
        </w:tc>
      </w:tr>
      <w:tr w:rsidR="00DF2D2D" w:rsidRPr="00DF2D2D" w14:paraId="195574B0" w14:textId="77777777" w:rsidTr="00487766">
        <w:trPr>
          <w:trHeight w:val="3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B91A6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Dr A N Lennard, BSc, PhD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F7F58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53E57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Mrs E Francis, BA</w:t>
            </w:r>
          </w:p>
        </w:tc>
      </w:tr>
      <w:tr w:rsidR="00DF2D2D" w:rsidRPr="00DF2D2D" w14:paraId="2946C452" w14:textId="77777777" w:rsidTr="00487766">
        <w:trPr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A38C2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Mrs S Antill, NatDip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06CDA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CC322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lang w:eastAsia="en-GB"/>
              </w:rPr>
              <w:t>Mr J Haywood, BA</w:t>
            </w:r>
          </w:p>
        </w:tc>
      </w:tr>
      <w:tr w:rsidR="00DF2D2D" w:rsidRPr="00DF2D2D" w14:paraId="75DA97B7" w14:textId="77777777" w:rsidTr="00487766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656E2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A Butler, BA 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FCE75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01461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D2D" w:rsidRPr="00DF2D2D" w14:paraId="3D09B546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B3673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 N Emsley, BSc, Dip Com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4B412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5CC54B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Learning Support</w:t>
            </w:r>
          </w:p>
        </w:tc>
      </w:tr>
      <w:tr w:rsidR="00DF2D2D" w:rsidRPr="00DF2D2D" w14:paraId="0777C3CF" w14:textId="77777777" w:rsidTr="00487766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C0EFA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770C7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E419B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Mrs L Edwards, BA</w:t>
            </w:r>
          </w:p>
        </w:tc>
      </w:tr>
      <w:tr w:rsidR="00DF2D2D" w:rsidRPr="00DF2D2D" w14:paraId="1B83B39B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F9047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Design &amp; Technology: Resistant Materials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EB07C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563D4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Mrs A Webster, BA</w:t>
            </w:r>
          </w:p>
        </w:tc>
      </w:tr>
      <w:tr w:rsidR="00DF2D2D" w:rsidRPr="00DF2D2D" w14:paraId="005AC0FC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DF0E4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 E van Zyl , BA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F1B6B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BA161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C Wickramasinghe De Silva, BA </w:t>
            </w:r>
          </w:p>
        </w:tc>
      </w:tr>
      <w:tr w:rsidR="00DF2D2D" w:rsidRPr="00DF2D2D" w14:paraId="2A981010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A469C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 KW Man, BA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397F5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C9463B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D2D" w:rsidRPr="00DF2D2D" w14:paraId="755038F0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D0C5B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 E Hungwe, Technician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FD107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2EECE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Ms A Dean</w:t>
            </w:r>
          </w:p>
        </w:tc>
      </w:tr>
      <w:tr w:rsidR="00DF2D2D" w:rsidRPr="00DF2D2D" w14:paraId="080BB062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542CE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096CD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618A2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Mrs J Gould</w:t>
            </w:r>
          </w:p>
        </w:tc>
      </w:tr>
      <w:tr w:rsidR="00DF2D2D" w:rsidRPr="00DF2D2D" w14:paraId="0ECAD1AF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A558D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Drama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0D3AB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531F8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Ms M Jones</w:t>
            </w:r>
          </w:p>
        </w:tc>
      </w:tr>
      <w:tr w:rsidR="00DF2D2D" w:rsidRPr="00DF2D2D" w14:paraId="0DA17483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AF135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Mrs N Plowman, BA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42E70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62A4C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Ms E Pascale</w:t>
            </w:r>
          </w:p>
        </w:tc>
      </w:tr>
      <w:tr w:rsidR="00DF2D2D" w:rsidRPr="00DF2D2D" w14:paraId="6399CCB6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F8356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lang w:eastAsia="en-GB"/>
              </w:rPr>
              <w:t>Mrs E Ryman,  BA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E2122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9D33E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D2D" w:rsidRPr="00DF2D2D" w14:paraId="1B24E545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F3E22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F53EC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38012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Library &amp; Resources</w:t>
            </w:r>
          </w:p>
        </w:tc>
      </w:tr>
      <w:tr w:rsidR="00DF2D2D" w:rsidRPr="00DF2D2D" w14:paraId="023A2A26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C3A6A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EAL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9F71C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9B7B9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Mrs J Harris, BA</w:t>
            </w:r>
          </w:p>
        </w:tc>
      </w:tr>
      <w:tr w:rsidR="00DF2D2D" w:rsidRPr="00DF2D2D" w14:paraId="6DEE3230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FA38A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Mrs H Browning, Dip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18D4C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674DE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D2D" w:rsidRPr="00DF2D2D" w14:paraId="067B85D5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85335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Mrs R Hillage, BA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D12E9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B5BBF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Mathematics</w:t>
            </w:r>
          </w:p>
        </w:tc>
      </w:tr>
      <w:tr w:rsidR="00DF2D2D" w:rsidRPr="00DF2D2D" w14:paraId="5F22F03D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9EEE1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E17EA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482E3F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Mrs A Meyer, BSc, BEd</w:t>
            </w:r>
          </w:p>
        </w:tc>
      </w:tr>
      <w:tr w:rsidR="00DF2D2D" w:rsidRPr="00DF2D2D" w14:paraId="1339A760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74DB1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Economics &amp; Business Studies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C70F8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6A2A1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Mrs E Campbell, MA</w:t>
            </w:r>
          </w:p>
        </w:tc>
      </w:tr>
      <w:tr w:rsidR="00DF2D2D" w:rsidRPr="00DF2D2D" w14:paraId="227FADE1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6B9C9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 R Arch, MA, MSc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2186E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00795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 N Janmohamed, BSc</w:t>
            </w:r>
          </w:p>
        </w:tc>
      </w:tr>
      <w:tr w:rsidR="00DF2D2D" w:rsidRPr="00DF2D2D" w14:paraId="3409968E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E66E9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Mrs E Harman, BSc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EA7C6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773A6E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lang w:eastAsia="en-GB"/>
              </w:rPr>
              <w:t>Mr A Kirk-Burgess, BSc, MSc</w:t>
            </w:r>
          </w:p>
        </w:tc>
      </w:tr>
      <w:tr w:rsidR="00DF2D2D" w:rsidRPr="00DF2D2D" w14:paraId="28448E43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1A484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 D Laurence, BA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16179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5532B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Dr H Mir, PhD</w:t>
            </w:r>
          </w:p>
        </w:tc>
      </w:tr>
      <w:tr w:rsidR="00DF2D2D" w:rsidRPr="00DF2D2D" w14:paraId="3F1B58EF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25A8F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8FEF6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9E322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 J Rawal, MSc</w:t>
            </w:r>
          </w:p>
        </w:tc>
      </w:tr>
      <w:tr w:rsidR="00DF2D2D" w:rsidRPr="00DF2D2D" w14:paraId="5E8D7E8F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F98ED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English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A763F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70090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 A Sibachir, BSc</w:t>
            </w:r>
          </w:p>
        </w:tc>
      </w:tr>
      <w:tr w:rsidR="00DF2D2D" w:rsidRPr="00DF2D2D" w14:paraId="65152B59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D2384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Mr J Parsons, BA 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86A8D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C76C5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lang w:eastAsia="en-GB"/>
              </w:rPr>
              <w:t>Mr Z Siva, BSc</w:t>
            </w:r>
          </w:p>
        </w:tc>
      </w:tr>
      <w:tr w:rsidR="00DF2D2D" w:rsidRPr="00DF2D2D" w14:paraId="15F588AE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CCF9E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S French, BA 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5DBE1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12DC4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D2D" w:rsidRPr="00DF2D2D" w14:paraId="6DE9CD8D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931D6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Mrs R Hillage, BA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9A22E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F8478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D2D" w:rsidRPr="00DF2D2D" w14:paraId="14721A82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F91E2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 D Slater, BA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C6816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1FDCB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2D2D" w:rsidRPr="00DF2D2D" w14:paraId="7FAC1A36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6FA4D2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2D2D">
              <w:rPr>
                <w:rFonts w:ascii="Calibri" w:eastAsia="Times New Roman" w:hAnsi="Calibri" w:cs="Calibri"/>
                <w:color w:val="000000"/>
                <w:lang w:eastAsia="en-GB"/>
              </w:rPr>
              <w:t>Mr D Tobias, BA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303F2" w14:textId="77777777" w:rsidR="00DF2D2D" w:rsidRPr="00DF2D2D" w:rsidRDefault="00DF2D2D" w:rsidP="00DF2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B5E43" w14:textId="77777777" w:rsidR="00DF2D2D" w:rsidRPr="00DF2D2D" w:rsidRDefault="00DF2D2D" w:rsidP="00DF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287B" w:rsidRPr="0046287B" w14:paraId="24E3596C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B730E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Music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9B163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6D983" w14:textId="77777777" w:rsidR="0046287B" w:rsidRPr="0046287B" w:rsidRDefault="0046287B" w:rsidP="0046287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6287B">
              <w:rPr>
                <w:rFonts w:eastAsia="Times New Roman" w:cstheme="minorHAnsi"/>
                <w:lang w:eastAsia="en-GB"/>
              </w:rPr>
              <w:t>PE and Sport (continued)</w:t>
            </w:r>
          </w:p>
        </w:tc>
      </w:tr>
      <w:tr w:rsidR="0046287B" w:rsidRPr="0046287B" w14:paraId="636A2EC8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EA4E1D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Director of Music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38C1E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35615" w14:textId="77777777" w:rsidR="0046287B" w:rsidRPr="0046287B" w:rsidRDefault="0046287B" w:rsidP="0046287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6287B">
              <w:rPr>
                <w:rFonts w:eastAsia="Times New Roman" w:cstheme="minorHAnsi"/>
                <w:lang w:eastAsia="en-GB"/>
              </w:rPr>
              <w:t>Mrs M Lovesey , BA - Head of Netball</w:t>
            </w:r>
          </w:p>
        </w:tc>
      </w:tr>
      <w:tr w:rsidR="0046287B" w:rsidRPr="0046287B" w14:paraId="20A9C137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918F9C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 S Sliwka, BMus, FRCO, LRSM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F5586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0C748" w14:textId="77777777" w:rsidR="0046287B" w:rsidRPr="0046287B" w:rsidRDefault="0046287B" w:rsidP="0046287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6287B">
              <w:rPr>
                <w:rFonts w:eastAsia="Times New Roman" w:cstheme="minorHAnsi"/>
                <w:lang w:eastAsia="en-GB"/>
              </w:rPr>
              <w:t>Mr O Nash, BSc - Teacher of Sports</w:t>
            </w:r>
          </w:p>
        </w:tc>
      </w:tr>
      <w:tr w:rsidR="0046287B" w:rsidRPr="0046287B" w14:paraId="1FB6FF6D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62D54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Ms E Bathurst, BA - Assistant Director of Music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5BAE6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FB2B1" w14:textId="77777777" w:rsidR="0046287B" w:rsidRPr="0046287B" w:rsidRDefault="0046287B" w:rsidP="0046287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6287B">
              <w:rPr>
                <w:rFonts w:eastAsia="Times New Roman" w:cstheme="minorHAnsi"/>
                <w:lang w:eastAsia="en-GB"/>
              </w:rPr>
              <w:t>Mr A Ryman, BSc - Head of Football</w:t>
            </w:r>
          </w:p>
        </w:tc>
      </w:tr>
      <w:tr w:rsidR="0046287B" w:rsidRPr="0046287B" w14:paraId="2C7FC453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71CB3E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 A Mayell, BSc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EF0C7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7C14F" w14:textId="77777777" w:rsidR="0046287B" w:rsidRPr="0046287B" w:rsidRDefault="0046287B" w:rsidP="0046287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6287B">
              <w:rPr>
                <w:rFonts w:eastAsia="Times New Roman" w:cstheme="minorHAnsi"/>
                <w:lang w:eastAsia="en-GB"/>
              </w:rPr>
              <w:t xml:space="preserve">Mr M Woodward, BA - (Subject coordinator BTEC) </w:t>
            </w:r>
          </w:p>
        </w:tc>
      </w:tr>
      <w:tr w:rsidR="0046287B" w:rsidRPr="0046287B" w14:paraId="175627FA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B68B6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Ms A Brewster, MA - Head of Strings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CEFAD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3865B" w14:textId="77777777" w:rsidR="0046287B" w:rsidRPr="0046287B" w:rsidRDefault="0046287B" w:rsidP="0046287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6287B">
              <w:rPr>
                <w:rFonts w:eastAsia="Times New Roman" w:cstheme="minorHAnsi"/>
                <w:lang w:eastAsia="en-GB"/>
              </w:rPr>
              <w:t>Miss L Ellis, Sports Graduate</w:t>
            </w:r>
          </w:p>
        </w:tc>
      </w:tr>
      <w:tr w:rsidR="0046287B" w:rsidRPr="0046287B" w14:paraId="362F0F28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87045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Ms J Harris, BMus – Head of Brass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7E7B9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18A2F" w14:textId="77777777" w:rsidR="0046287B" w:rsidRPr="0046287B" w:rsidRDefault="0046287B" w:rsidP="0046287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6287B">
              <w:rPr>
                <w:rFonts w:eastAsia="Times New Roman" w:cstheme="minorHAnsi"/>
                <w:lang w:eastAsia="en-GB"/>
              </w:rPr>
              <w:t>Miss L Harris - Sports Placement</w:t>
            </w:r>
          </w:p>
        </w:tc>
      </w:tr>
      <w:tr w:rsidR="0046287B" w:rsidRPr="0046287B" w14:paraId="63DDA453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654274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Ms R Harris, PGDip, BMus - Head of Voice 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33C93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7A47A" w14:textId="77777777" w:rsidR="0046287B" w:rsidRPr="0046287B" w:rsidRDefault="0046287B" w:rsidP="0046287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6287B">
              <w:rPr>
                <w:rFonts w:eastAsia="Times New Roman" w:cstheme="minorHAnsi"/>
                <w:lang w:eastAsia="en-GB"/>
              </w:rPr>
              <w:t>Ms K Leather - Sports Coach</w:t>
            </w:r>
          </w:p>
        </w:tc>
      </w:tr>
      <w:tr w:rsidR="0046287B" w:rsidRPr="0046287B" w14:paraId="64B84B59" w14:textId="77777777" w:rsidTr="0048776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F5F359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 J Perkins, BMus - Head of Keyboard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56617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A4224" w14:textId="77777777" w:rsidR="0046287B" w:rsidRPr="0046287B" w:rsidRDefault="0046287B" w:rsidP="0046287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6287B">
              <w:rPr>
                <w:rFonts w:eastAsia="Times New Roman" w:cstheme="minorHAnsi"/>
                <w:lang w:eastAsia="en-GB"/>
              </w:rPr>
              <w:t>Mr J Pengelly, Sports Graduate</w:t>
            </w:r>
          </w:p>
        </w:tc>
      </w:tr>
      <w:tr w:rsidR="0046287B" w:rsidRPr="0046287B" w14:paraId="418A6BF6" w14:textId="77777777" w:rsidTr="00487766">
        <w:trPr>
          <w:gridAfter w:val="2"/>
          <w:wAfter w:w="1151" w:type="dxa"/>
          <w:trHeight w:val="288"/>
        </w:trPr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2F814F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H Wiggin, BMus, Grad Dip, MPerf  - Head of Woodwind </w:t>
            </w:r>
          </w:p>
        </w:tc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05D5B" w14:textId="77777777" w:rsidR="0046287B" w:rsidRPr="0046287B" w:rsidRDefault="0046287B" w:rsidP="0046287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46287B" w:rsidRPr="0046287B" w14:paraId="2E9458DE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C989A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lang w:eastAsia="en-GB"/>
              </w:rPr>
              <w:t>Mr E Lee BMus (Composer in residence &amp; Tutor)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73CC9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3DA24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Personal, Social and Health Education</w:t>
            </w:r>
          </w:p>
        </w:tc>
      </w:tr>
      <w:tr w:rsidR="0046287B" w:rsidRPr="0046287B" w14:paraId="6A95FA89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20290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lang w:eastAsia="en-GB"/>
              </w:rPr>
              <w:t>Miss A MacDonald (Graduate Music)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9047D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DEF66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 KW Man, BA</w:t>
            </w:r>
          </w:p>
        </w:tc>
      </w:tr>
      <w:tr w:rsidR="0046287B" w:rsidRPr="0046287B" w14:paraId="3CC55A88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95BD9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553E5" w14:textId="77777777" w:rsidR="0046287B" w:rsidRPr="0046287B" w:rsidRDefault="0046287B" w:rsidP="004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05DA5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Mrs J Harris, BA</w:t>
            </w:r>
          </w:p>
        </w:tc>
      </w:tr>
      <w:tr w:rsidR="0046287B" w:rsidRPr="0046287B" w14:paraId="1BF328DB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EFA34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Visiting Music Teachers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1A52F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AE580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 A Mayell, BSc</w:t>
            </w:r>
          </w:p>
        </w:tc>
      </w:tr>
      <w:tr w:rsidR="0046287B" w:rsidRPr="0046287B" w14:paraId="1A1F0A8C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32CBA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lang w:eastAsia="en-GB"/>
              </w:rPr>
              <w:t xml:space="preserve">Mr J Abbott, BA (Guitar)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7CD3D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965B0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lang w:eastAsia="en-GB"/>
              </w:rPr>
              <w:t>Mrs E Ryman, BA</w:t>
            </w:r>
          </w:p>
        </w:tc>
      </w:tr>
      <w:tr w:rsidR="0046287B" w:rsidRPr="0046287B" w14:paraId="42CCC09E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46F22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 B Arthey, BA (Guitar)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82FC2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D1F76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 Z Siva, BSc</w:t>
            </w:r>
          </w:p>
        </w:tc>
      </w:tr>
      <w:tr w:rsidR="0046287B" w:rsidRPr="0046287B" w14:paraId="039FEDDC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64391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lang w:eastAsia="en-GB"/>
              </w:rPr>
              <w:t>Ms W Busby (Voice)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AE72B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34021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 D Tobias, BA</w:t>
            </w:r>
          </w:p>
        </w:tc>
      </w:tr>
      <w:tr w:rsidR="0046287B" w:rsidRPr="0046287B" w14:paraId="63EFBF2D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4C96B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lang w:eastAsia="en-GB"/>
              </w:rPr>
              <w:t xml:space="preserve">Dr F de Bray, DMus (Voice)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FE611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9C5A2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B Waldapfel, HDE </w:t>
            </w:r>
          </w:p>
        </w:tc>
      </w:tr>
      <w:tr w:rsidR="0046287B" w:rsidRPr="0046287B" w14:paraId="73C83C7E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61C27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lang w:eastAsia="en-GB"/>
              </w:rPr>
              <w:t>Mrs H Downham (Strings)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2F934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F359A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287B" w:rsidRPr="0046287B" w14:paraId="7275BE36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5AF06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lang w:eastAsia="en-GB"/>
              </w:rPr>
              <w:t>Mr A Eveleigh, BA (Drums)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85FC2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E6280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Psychology</w:t>
            </w:r>
          </w:p>
        </w:tc>
      </w:tr>
      <w:tr w:rsidR="0046287B" w:rsidRPr="0046287B" w14:paraId="0354A1C7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F052B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lang w:eastAsia="en-GB"/>
              </w:rPr>
              <w:t>Ms M Holt (Violin &amp; Piano)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61DA9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CAA79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Dr P Attwell, BSc, PhD</w:t>
            </w:r>
          </w:p>
        </w:tc>
      </w:tr>
      <w:tr w:rsidR="0046287B" w:rsidRPr="0046287B" w14:paraId="04D82A9E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EFD26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lang w:eastAsia="en-GB"/>
              </w:rPr>
              <w:t>Ms A Mathias (Piano)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27AF0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33BC1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287B" w:rsidRPr="0046287B" w14:paraId="77F47CD9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79828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lang w:eastAsia="en-GB"/>
              </w:rPr>
              <w:t>Ms M Nash (Clarinet)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52F8B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DA876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Religious Studies, Philosophy and Politics</w:t>
            </w:r>
          </w:p>
        </w:tc>
      </w:tr>
      <w:tr w:rsidR="0046287B" w:rsidRPr="0046287B" w14:paraId="70219E84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683B2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lang w:eastAsia="en-GB"/>
              </w:rPr>
              <w:t>Dr S Pan, DMus (Piano)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72F09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4515A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Mr S Lightman, BA </w:t>
            </w:r>
          </w:p>
        </w:tc>
      </w:tr>
      <w:tr w:rsidR="0046287B" w:rsidRPr="0046287B" w14:paraId="04D17844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B3054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 B Simmonds, BMus, Dip ABRSM, LLB, MPerf (Piano)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9E275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1511D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J Downs, MSc, BA </w:t>
            </w:r>
          </w:p>
        </w:tc>
      </w:tr>
      <w:tr w:rsidR="0046287B" w:rsidRPr="0046287B" w14:paraId="7EA2C553" w14:textId="77777777" w:rsidTr="00487766">
        <w:trPr>
          <w:gridAfter w:val="1"/>
          <w:wAfter w:w="677" w:type="dxa"/>
          <w:trHeight w:val="330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F7B0D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 F Tontoh (Percussion and Drums)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0A452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CCEB4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 A Kirk-Burgess, BSc</w:t>
            </w:r>
          </w:p>
        </w:tc>
      </w:tr>
      <w:tr w:rsidR="0046287B" w:rsidRPr="0046287B" w14:paraId="65F91A21" w14:textId="77777777" w:rsidTr="00487766">
        <w:trPr>
          <w:gridAfter w:val="1"/>
          <w:wAfter w:w="677" w:type="dxa"/>
          <w:trHeight w:val="375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8FD9C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Ms J Webster, BMus (Flute)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61845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DFDA8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Reverend J Radcliffe, MA</w:t>
            </w:r>
          </w:p>
        </w:tc>
      </w:tr>
      <w:tr w:rsidR="0046287B" w:rsidRPr="0046287B" w14:paraId="7A19A925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C46D2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5B02A" w14:textId="77777777" w:rsidR="0046287B" w:rsidRPr="0046287B" w:rsidRDefault="0046287B" w:rsidP="004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43F35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 M Taylor Bott, BA</w:t>
            </w:r>
          </w:p>
        </w:tc>
      </w:tr>
      <w:tr w:rsidR="0046287B" w:rsidRPr="0046287B" w14:paraId="7DDF91EF" w14:textId="77777777" w:rsidTr="00487766">
        <w:trPr>
          <w:gridAfter w:val="1"/>
          <w:wAfter w:w="677" w:type="dxa"/>
          <w:trHeight w:val="34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7AE8ED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Modern Languages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6A8F0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BB4B1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Mrs S Ting, BTh, MA</w:t>
            </w:r>
          </w:p>
        </w:tc>
      </w:tr>
      <w:tr w:rsidR="0046287B" w:rsidRPr="0046287B" w14:paraId="097A42DD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E8167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Mrs M O'Keefe, BA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6FE65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A4873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287B" w:rsidRPr="0046287B" w14:paraId="2EA61285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63DF05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Dr C Brockhaus, MA, PhD (EngLit)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F8847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BCDE2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Science</w:t>
            </w:r>
          </w:p>
        </w:tc>
      </w:tr>
      <w:tr w:rsidR="0046287B" w:rsidRPr="0046287B" w14:paraId="3F3DAACA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153BB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 D Corran, MA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5F77C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445FB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Mrs S Quiney, BSc - Head of Science </w:t>
            </w:r>
          </w:p>
        </w:tc>
      </w:tr>
      <w:tr w:rsidR="0046287B" w:rsidRPr="0046287B" w14:paraId="1DDD7104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CDE3EB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 M Harrison, BA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D94B9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F5BB0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 J G Culbert, BSc, Dip Comp. Sc -Head of Physics</w:t>
            </w:r>
          </w:p>
        </w:tc>
      </w:tr>
      <w:tr w:rsidR="0046287B" w:rsidRPr="0046287B" w14:paraId="16088F51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56684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Mrs J Hinton, BSc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ABB68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45C60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Mrs S Rigby, Mchem - Head of Chemistry</w:t>
            </w:r>
          </w:p>
        </w:tc>
      </w:tr>
      <w:tr w:rsidR="0046287B" w:rsidRPr="0046287B" w14:paraId="6CAA7B15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ED1FE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Mrs G Holtham, BA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AE69F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EE4A70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Mrs E Stear, BA - Head of Biology</w:t>
            </w:r>
          </w:p>
        </w:tc>
      </w:tr>
      <w:tr w:rsidR="0046287B" w:rsidRPr="0046287B" w14:paraId="2C12D16C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0D102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F27A5" w14:textId="77777777" w:rsidR="0046287B" w:rsidRPr="0046287B" w:rsidRDefault="0046287B" w:rsidP="004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0D0B1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lang w:eastAsia="en-GB"/>
              </w:rPr>
              <w:t>Mr J Andrade, BSc</w:t>
            </w:r>
          </w:p>
        </w:tc>
      </w:tr>
      <w:tr w:rsidR="0046287B" w:rsidRPr="0046287B" w14:paraId="134FEACE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8DBC5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Language Assistant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415F8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B992B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Dr P Attwell, BSc, PhD</w:t>
            </w:r>
          </w:p>
        </w:tc>
      </w:tr>
      <w:tr w:rsidR="0046287B" w:rsidRPr="0046287B" w14:paraId="745101D3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F8EB0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Ms E Beckett-Milnes, BA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1FC6F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7E09F6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 N Emsley, BSc, DipCom</w:t>
            </w:r>
          </w:p>
        </w:tc>
      </w:tr>
      <w:tr w:rsidR="0046287B" w:rsidRPr="0046287B" w14:paraId="2B09AC17" w14:textId="77777777" w:rsidTr="00487766">
        <w:trPr>
          <w:gridAfter w:val="1"/>
          <w:wAfter w:w="677" w:type="dxa"/>
          <w:trHeight w:val="264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FE560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lang w:eastAsia="en-GB"/>
              </w:rPr>
              <w:t xml:space="preserve">Ms A Ochoa Gomez, BA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F791A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65C37F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 A Kirk-Burgess, BSc</w:t>
            </w:r>
          </w:p>
        </w:tc>
      </w:tr>
      <w:tr w:rsidR="0046287B" w:rsidRPr="0046287B" w14:paraId="44E03555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BB6BD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lang w:eastAsia="en-GB"/>
              </w:rPr>
              <w:t xml:space="preserve">Mrs C Van der Vijver, BA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E35F9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A9459C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Mrs E Stear, BA</w:t>
            </w:r>
          </w:p>
        </w:tc>
      </w:tr>
      <w:tr w:rsidR="0046287B" w:rsidRPr="0046287B" w14:paraId="69BAA46C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AD88A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21E17" w14:textId="77777777" w:rsidR="0046287B" w:rsidRPr="0046287B" w:rsidRDefault="0046287B" w:rsidP="0046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95123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Ms C Street, BSc</w:t>
            </w:r>
          </w:p>
        </w:tc>
      </w:tr>
      <w:tr w:rsidR="0046287B" w:rsidRPr="0046287B" w14:paraId="743E65EE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2B50D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PE and Sport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88A30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A44CF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Mrs S Styles, BEng</w:t>
            </w:r>
          </w:p>
        </w:tc>
      </w:tr>
      <w:tr w:rsidR="0046287B" w:rsidRPr="0046287B" w14:paraId="7498EBB9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94629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 B Edwards, BA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55F8B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F50BA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287B" w:rsidRPr="0046287B" w14:paraId="5F7B4B6B" w14:textId="77777777" w:rsidTr="00487766">
        <w:trPr>
          <w:gridAfter w:val="1"/>
          <w:wAfter w:w="677" w:type="dxa"/>
          <w:trHeight w:val="285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81796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 R Clarke – Head of Cricket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DA73D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5AF84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 A Guthrie, Technician</w:t>
            </w:r>
          </w:p>
        </w:tc>
      </w:tr>
      <w:tr w:rsidR="0046287B" w:rsidRPr="0046287B" w14:paraId="7EC626DD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93A5D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Mrs F Fitch, BA- Head of Girls Games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0CA3E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B78CC" w14:textId="1AC75733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A MacKenzie-Beevor, </w:t>
            </w:r>
            <w:r w:rsidR="00653FAF"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BSc</w:t>
            </w: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, Technician</w:t>
            </w:r>
          </w:p>
        </w:tc>
      </w:tr>
      <w:tr w:rsidR="0046287B" w:rsidRPr="0046287B" w14:paraId="1C3C5730" w14:textId="77777777" w:rsidTr="00487766">
        <w:trPr>
          <w:gridAfter w:val="1"/>
          <w:wAfter w:w="677" w:type="dxa"/>
          <w:trHeight w:val="288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DD6B0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M Harrison, BA - Teacher of Sports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1CEB6" w14:textId="77777777" w:rsidR="0046287B" w:rsidRPr="0046287B" w:rsidRDefault="0046287B" w:rsidP="0046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425D6" w14:textId="77777777" w:rsidR="0046287B" w:rsidRPr="0046287B" w:rsidRDefault="0046287B" w:rsidP="00487766">
            <w:pPr>
              <w:spacing w:after="0" w:line="240" w:lineRule="auto"/>
              <w:ind w:left="-10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87B">
              <w:rPr>
                <w:rFonts w:ascii="Calibri" w:eastAsia="Times New Roman" w:hAnsi="Calibri" w:cs="Calibri"/>
                <w:color w:val="000000"/>
                <w:lang w:eastAsia="en-GB"/>
              </w:rPr>
              <w:t>Mrs J Worrall, Senior Technician</w:t>
            </w:r>
          </w:p>
        </w:tc>
      </w:tr>
    </w:tbl>
    <w:p w14:paraId="4684310D" w14:textId="77777777" w:rsidR="00DA27C1" w:rsidRDefault="00DA27C1" w:rsidP="00BD7219">
      <w:pPr>
        <w:tabs>
          <w:tab w:val="left" w:pos="210"/>
        </w:tabs>
        <w:spacing w:after="0"/>
        <w:jc w:val="center"/>
        <w:rPr>
          <w:b/>
        </w:rPr>
      </w:pPr>
    </w:p>
    <w:tbl>
      <w:tblPr>
        <w:tblW w:w="10027" w:type="dxa"/>
        <w:tblLook w:val="04A0" w:firstRow="1" w:lastRow="0" w:firstColumn="1" w:lastColumn="0" w:noHBand="0" w:noVBand="1"/>
      </w:tblPr>
      <w:tblGrid>
        <w:gridCol w:w="5387"/>
        <w:gridCol w:w="420"/>
        <w:gridCol w:w="4220"/>
      </w:tblGrid>
      <w:tr w:rsidR="00183FDD" w:rsidRPr="00183FDD" w14:paraId="04BC61C6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2D869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Academic Administration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4F808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C141D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Facilities</w:t>
            </w:r>
          </w:p>
        </w:tc>
      </w:tr>
      <w:tr w:rsidR="00183FDD" w:rsidRPr="00183FDD" w14:paraId="2F0A38AD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F961C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Mrs A Dean, BA - Learning Support Assistant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E9E50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7C63B7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Mrs D Lloyd</w:t>
            </w:r>
          </w:p>
        </w:tc>
      </w:tr>
      <w:tr w:rsidR="00183FDD" w:rsidRPr="00183FDD" w14:paraId="0EA833EB" w14:textId="77777777" w:rsidTr="00183FDD">
        <w:trPr>
          <w:trHeight w:val="32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D0C7B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Mrs J Gould - Learning Support Assistant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49708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6311A1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EJ Clements - Team Leader</w:t>
            </w:r>
          </w:p>
        </w:tc>
      </w:tr>
      <w:tr w:rsidR="00183FDD" w:rsidRPr="00183FDD" w14:paraId="0D7C8C45" w14:textId="77777777" w:rsidTr="00183FDD">
        <w:trPr>
          <w:trHeight w:val="5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C7D75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F Sumner - PA to the Principal of Bridewell Royal Hospital and Head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5EF75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0424F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R Collyer - Team Leader</w:t>
            </w:r>
          </w:p>
        </w:tc>
      </w:tr>
      <w:tr w:rsidR="00183FDD" w:rsidRPr="00183FDD" w14:paraId="1A962AB9" w14:textId="77777777" w:rsidTr="00183FDD">
        <w:trPr>
          <w:trHeight w:val="1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DF60D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L Thompson - PA to the Deputy Head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55066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9A46AC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A Tuck - Team Leader</w:t>
            </w:r>
          </w:p>
        </w:tc>
      </w:tr>
      <w:tr w:rsidR="00183FDD" w:rsidRPr="00183FDD" w14:paraId="40983E4F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1C6D0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Mrs L Strachan - Academic Administrator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4D79B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01812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Mr S Chambers</w:t>
            </w:r>
          </w:p>
        </w:tc>
      </w:tr>
      <w:tr w:rsidR="00183FDD" w:rsidRPr="00183FDD" w14:paraId="5BE30413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B3963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558E3" w14:textId="77777777" w:rsidR="00183FDD" w:rsidRPr="00183FDD" w:rsidRDefault="00183FDD" w:rsidP="0018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FF911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Mr A Crowie</w:t>
            </w:r>
          </w:p>
        </w:tc>
      </w:tr>
      <w:tr w:rsidR="00183FDD" w:rsidRPr="00183FDD" w14:paraId="60C10F60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03355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Administration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E02F9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A4BBB0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Mr D Faulkner</w:t>
            </w:r>
          </w:p>
        </w:tc>
      </w:tr>
      <w:tr w:rsidR="00183FDD" w:rsidRPr="00183FDD" w14:paraId="2436C425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7C34E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N Adams - Receptionist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C7F5F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F38E6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Mr I Gatford</w:t>
            </w:r>
          </w:p>
        </w:tc>
      </w:tr>
      <w:tr w:rsidR="00183FDD" w:rsidRPr="00183FDD" w14:paraId="448893E3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F8B31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Mrs A Butler - School Office Administrator and Teacher of IT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BC924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404AF6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Mr B George</w:t>
            </w:r>
          </w:p>
        </w:tc>
      </w:tr>
      <w:tr w:rsidR="00183FDD" w:rsidRPr="00183FDD" w14:paraId="6C01FAC4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E411C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49A40" w14:textId="77777777" w:rsidR="00183FDD" w:rsidRPr="00183FDD" w:rsidRDefault="00183FDD" w:rsidP="0018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0E633D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Mr G Grant</w:t>
            </w:r>
          </w:p>
        </w:tc>
      </w:tr>
      <w:tr w:rsidR="00183FDD" w:rsidRPr="00183FDD" w14:paraId="24278501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E28B7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Artist in Residence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CC389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960415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K Hind</w:t>
            </w:r>
          </w:p>
        </w:tc>
      </w:tr>
      <w:tr w:rsidR="00183FDD" w:rsidRPr="00183FDD" w14:paraId="7E03B802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63602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Miss M Glue, BA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29883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18C65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J Isaac</w:t>
            </w:r>
          </w:p>
        </w:tc>
      </w:tr>
      <w:tr w:rsidR="00183FDD" w:rsidRPr="00183FDD" w14:paraId="65EC8F74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72334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E731B" w14:textId="77777777" w:rsidR="00183FDD" w:rsidRPr="00183FDD" w:rsidRDefault="00183FDD" w:rsidP="0018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22BE56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A Kaplun</w:t>
            </w:r>
          </w:p>
        </w:tc>
      </w:tr>
      <w:tr w:rsidR="00183FDD" w:rsidRPr="00183FDD" w14:paraId="2759609B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84768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Estates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83AB2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0974E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M Maciuszek</w:t>
            </w:r>
          </w:p>
        </w:tc>
      </w:tr>
      <w:tr w:rsidR="00183FDD" w:rsidRPr="00183FDD" w14:paraId="17D1B1EE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BE8E9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 R Hooker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2FAE0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F411D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M Malysza</w:t>
            </w:r>
          </w:p>
        </w:tc>
      </w:tr>
      <w:tr w:rsidR="00183FDD" w:rsidRPr="00183FDD" w14:paraId="6C239C0E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3BA5F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Mr G Antill - Supervisor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1B038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228CA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P Mofatt </w:t>
            </w:r>
          </w:p>
        </w:tc>
      </w:tr>
      <w:tr w:rsidR="00183FDD" w:rsidRPr="00183FDD" w14:paraId="3000D325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6BAA6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Mr D Moroney - Fire Supervisor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34BFE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17395F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L Moreira</w:t>
            </w:r>
          </w:p>
        </w:tc>
      </w:tr>
      <w:tr w:rsidR="00183FDD" w:rsidRPr="00183FDD" w14:paraId="5C63078C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0FFEB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Mr D Mould - Supervisor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6AD2A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3E1973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M Moreira</w:t>
            </w:r>
          </w:p>
        </w:tc>
      </w:tr>
      <w:tr w:rsidR="00183FDD" w:rsidRPr="00183FDD" w14:paraId="4825F300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57D98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R Chesterman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01419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FE1CB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A Smith</w:t>
            </w:r>
          </w:p>
        </w:tc>
      </w:tr>
      <w:tr w:rsidR="00183FDD" w:rsidRPr="00183FDD" w14:paraId="1D7AA848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82110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Mr M Cox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94964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14E6D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R A Smith</w:t>
            </w:r>
          </w:p>
        </w:tc>
      </w:tr>
      <w:tr w:rsidR="00183FDD" w:rsidRPr="00183FDD" w14:paraId="6D3281CA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68F3A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L Higgins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158F7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BF0513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R L Smith</w:t>
            </w:r>
          </w:p>
        </w:tc>
      </w:tr>
      <w:tr w:rsidR="00183FDD" w:rsidRPr="00183FDD" w14:paraId="13FD6F39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A250F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Mr R Keith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C81E6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0190B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S Smith</w:t>
            </w:r>
          </w:p>
        </w:tc>
      </w:tr>
      <w:tr w:rsidR="00183FDD" w:rsidRPr="00183FDD" w14:paraId="0F99780C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0A855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J Wesley - Caretaker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6C1C9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250E12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lang w:eastAsia="en-GB"/>
              </w:rPr>
              <w:t>Ms A Tomlinson</w:t>
            </w:r>
          </w:p>
        </w:tc>
      </w:tr>
      <w:tr w:rsidR="00183FDD" w:rsidRPr="00183FDD" w14:paraId="20BB9369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F1DFC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Mr D White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DF3D0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F2CEE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M Warne  </w:t>
            </w:r>
          </w:p>
        </w:tc>
      </w:tr>
      <w:tr w:rsidR="00183FDD" w:rsidRPr="00183FDD" w14:paraId="4C5D8FA8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2DAAA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B9C74" w14:textId="77777777" w:rsidR="00183FDD" w:rsidRPr="00183FDD" w:rsidRDefault="00183FDD" w:rsidP="0018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DC8D0" w14:textId="77777777" w:rsidR="00183FDD" w:rsidRPr="00183FDD" w:rsidRDefault="00183FDD" w:rsidP="0018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3FDD" w:rsidRPr="00183FDD" w14:paraId="6A85534B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CED6F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Exams and Invigilation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D8727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6B61E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Finance</w:t>
            </w:r>
          </w:p>
        </w:tc>
      </w:tr>
      <w:tr w:rsidR="00183FDD" w:rsidRPr="00183FDD" w14:paraId="79025C76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95F82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Mrs J Fluker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1A9FD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30562" w14:textId="0C924EC0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Mrs E Rennie, FCCA </w:t>
            </w:r>
            <w:r w:rsidR="00550A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– Head of Finance</w:t>
            </w:r>
          </w:p>
        </w:tc>
      </w:tr>
      <w:tr w:rsidR="00183FDD" w:rsidRPr="00183FDD" w14:paraId="1D80BCCF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20F3B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J Bandey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F27B8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39D27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S Bradbury - Finance and Payroll Manager </w:t>
            </w:r>
          </w:p>
        </w:tc>
      </w:tr>
      <w:tr w:rsidR="00183FDD" w:rsidRPr="00183FDD" w14:paraId="3201DA22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80A4B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Miss L Butler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FC8D1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7F796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Mr K Holcombe - Financial Controller</w:t>
            </w:r>
          </w:p>
        </w:tc>
      </w:tr>
      <w:tr w:rsidR="00183FDD" w:rsidRPr="00183FDD" w14:paraId="7338B61A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A1D60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S Challis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5A93D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A804B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J Lion, ACA - Project Manager</w:t>
            </w:r>
          </w:p>
        </w:tc>
      </w:tr>
      <w:tr w:rsidR="00183FDD" w:rsidRPr="00183FDD" w14:paraId="2C2DCC6D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F031F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L Garvey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7A9E3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D12FA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Miss L McFadden - Fees Officer</w:t>
            </w:r>
          </w:p>
        </w:tc>
      </w:tr>
      <w:tr w:rsidR="00183FDD" w:rsidRPr="00183FDD" w14:paraId="3B00D982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82FA3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H Joyce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86956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E0273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Mrs M Pont - Purchase Ledger Clerk</w:t>
            </w:r>
          </w:p>
        </w:tc>
      </w:tr>
      <w:tr w:rsidR="00183FDD" w:rsidRPr="00183FDD" w14:paraId="1D356D66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A52100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H MacEachern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FCF80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81473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Mr J Warran - Accounts Assistant</w:t>
            </w:r>
          </w:p>
        </w:tc>
      </w:tr>
      <w:tr w:rsidR="00183FDD" w:rsidRPr="00183FDD" w14:paraId="188F241C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2B1EE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C Mingot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0C310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282137" w14:textId="77777777" w:rsidR="00183FDD" w:rsidRPr="00183FDD" w:rsidRDefault="00183FDD" w:rsidP="0018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3FDD" w:rsidRPr="00183FDD" w14:paraId="39F06B6B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68F394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color w:val="000000"/>
                <w:lang w:eastAsia="en-GB"/>
              </w:rPr>
              <w:t>Ms A Stenlake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55174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29D11" w14:textId="77777777" w:rsidR="00183FDD" w:rsidRPr="00183FDD" w:rsidRDefault="00183FDD" w:rsidP="0018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3FDD" w:rsidRPr="00183FDD" w14:paraId="2EA12B41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55C455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lang w:eastAsia="en-GB"/>
              </w:rPr>
              <w:t>Mrs J Todd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9D044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977CF2" w14:textId="77777777" w:rsidR="00183FDD" w:rsidRPr="00183FDD" w:rsidRDefault="00183FDD" w:rsidP="0018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3FDD" w:rsidRPr="00183FDD" w14:paraId="3EE7BF97" w14:textId="77777777" w:rsidTr="00183FDD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052032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83FDD">
              <w:rPr>
                <w:rFonts w:ascii="Calibri" w:eastAsia="Times New Roman" w:hAnsi="Calibri" w:cs="Calibri"/>
                <w:lang w:eastAsia="en-GB"/>
              </w:rPr>
              <w:t>Miss G Wheble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11838" w14:textId="77777777" w:rsidR="00183FDD" w:rsidRPr="00183FDD" w:rsidRDefault="00183FDD" w:rsidP="00183FD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B1880" w14:textId="77777777" w:rsidR="00183FDD" w:rsidRPr="00183FDD" w:rsidRDefault="00183FDD" w:rsidP="0018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8B3449D" w14:textId="77777777" w:rsidR="00DA27C1" w:rsidRDefault="00DA27C1" w:rsidP="00BD7219">
      <w:pPr>
        <w:tabs>
          <w:tab w:val="left" w:pos="210"/>
        </w:tabs>
        <w:spacing w:after="0"/>
        <w:jc w:val="center"/>
        <w:rPr>
          <w:b/>
        </w:rPr>
      </w:pPr>
    </w:p>
    <w:p w14:paraId="0F1EFF33" w14:textId="77777777" w:rsidR="00183FDD" w:rsidRDefault="00183FDD" w:rsidP="00BD7219">
      <w:pPr>
        <w:tabs>
          <w:tab w:val="left" w:pos="210"/>
        </w:tabs>
        <w:spacing w:after="0"/>
        <w:jc w:val="center"/>
        <w:rPr>
          <w:b/>
        </w:rPr>
      </w:pPr>
    </w:p>
    <w:p w14:paraId="7BB22928" w14:textId="77777777" w:rsidR="00183FDD" w:rsidRDefault="00183FDD" w:rsidP="00BD7219">
      <w:pPr>
        <w:tabs>
          <w:tab w:val="left" w:pos="210"/>
        </w:tabs>
        <w:spacing w:after="0"/>
        <w:jc w:val="center"/>
        <w:rPr>
          <w:b/>
        </w:rPr>
      </w:pPr>
    </w:p>
    <w:p w14:paraId="01EA4976" w14:textId="77777777" w:rsidR="00183FDD" w:rsidRDefault="00183FDD" w:rsidP="00BD7219">
      <w:pPr>
        <w:tabs>
          <w:tab w:val="left" w:pos="210"/>
        </w:tabs>
        <w:spacing w:after="0"/>
        <w:jc w:val="center"/>
        <w:rPr>
          <w:b/>
        </w:rPr>
      </w:pPr>
    </w:p>
    <w:p w14:paraId="6A005030" w14:textId="77777777" w:rsidR="00183FDD" w:rsidRDefault="00183FDD" w:rsidP="00BD7219">
      <w:pPr>
        <w:tabs>
          <w:tab w:val="left" w:pos="210"/>
        </w:tabs>
        <w:spacing w:after="0"/>
        <w:jc w:val="center"/>
        <w:rPr>
          <w:b/>
        </w:rPr>
      </w:pPr>
    </w:p>
    <w:p w14:paraId="15CDE53A" w14:textId="77777777" w:rsidR="00183FDD" w:rsidRDefault="00183FDD" w:rsidP="00BD7219">
      <w:pPr>
        <w:tabs>
          <w:tab w:val="left" w:pos="210"/>
        </w:tabs>
        <w:spacing w:after="0"/>
        <w:jc w:val="center"/>
        <w:rPr>
          <w:b/>
        </w:rPr>
      </w:pPr>
    </w:p>
    <w:p w14:paraId="1D1C6F24" w14:textId="77777777" w:rsidR="00183FDD" w:rsidRDefault="00183FDD" w:rsidP="00BD7219">
      <w:pPr>
        <w:tabs>
          <w:tab w:val="left" w:pos="210"/>
        </w:tabs>
        <w:spacing w:after="0"/>
        <w:jc w:val="center"/>
        <w:rPr>
          <w:b/>
        </w:rPr>
      </w:pPr>
    </w:p>
    <w:tbl>
      <w:tblPr>
        <w:tblW w:w="10160" w:type="dxa"/>
        <w:tblLook w:val="04A0" w:firstRow="1" w:lastRow="0" w:firstColumn="1" w:lastColumn="0" w:noHBand="0" w:noVBand="1"/>
      </w:tblPr>
      <w:tblGrid>
        <w:gridCol w:w="4500"/>
        <w:gridCol w:w="980"/>
        <w:gridCol w:w="4680"/>
      </w:tblGrid>
      <w:tr w:rsidR="00293A33" w:rsidRPr="00293A33" w14:paraId="6DCF2ED2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47C2D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Gardens and Grounds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C805E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2594ED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Medical Centre</w:t>
            </w:r>
          </w:p>
        </w:tc>
      </w:tr>
      <w:tr w:rsidR="00293A33" w:rsidRPr="00293A33" w14:paraId="23B41AE3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42F9E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 J Tyrell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387A9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807E8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Mrs S Mills</w:t>
            </w:r>
          </w:p>
        </w:tc>
      </w:tr>
      <w:tr w:rsidR="00293A33" w:rsidRPr="00293A33" w14:paraId="72F581E5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83481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Mr M Beswick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321FD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BBBAAE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Ms S Luck</w:t>
            </w:r>
          </w:p>
        </w:tc>
      </w:tr>
      <w:tr w:rsidR="00293A33" w:rsidRPr="00293A33" w14:paraId="5CDF3B55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85227B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Mr C Gould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89EED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5C68F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Ms K Ward</w:t>
            </w:r>
          </w:p>
        </w:tc>
      </w:tr>
      <w:tr w:rsidR="00293A33" w:rsidRPr="00293A33" w14:paraId="39F49FDD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40E7B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Mr D Williams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C8662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C47A0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2EEC6FA6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A5B9D9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7AE80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E10EE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School Counsellor</w:t>
            </w:r>
          </w:p>
        </w:tc>
      </w:tr>
      <w:tr w:rsidR="00293A33" w:rsidRPr="00293A33" w14:paraId="60A32E3E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41071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Human Resources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7906C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C631D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Mrs K Maddalena</w:t>
            </w:r>
          </w:p>
        </w:tc>
      </w:tr>
      <w:tr w:rsidR="00293A33" w:rsidRPr="00293A33" w14:paraId="360B24CD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1F123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Mrs C Gallop, Chartered FCIPD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CCC24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067CF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Ms K Holmes</w:t>
            </w:r>
          </w:p>
        </w:tc>
      </w:tr>
      <w:tr w:rsidR="00293A33" w:rsidRPr="00293A33" w14:paraId="2253A88C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F9394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Mrs D Balchin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D7D10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3C905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1F605A6F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5D3A1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Mrs T Rice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4C05A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3EFB9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Transport</w:t>
            </w:r>
          </w:p>
        </w:tc>
      </w:tr>
      <w:tr w:rsidR="00293A33" w:rsidRPr="00293A33" w14:paraId="6B340C4C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A2013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D6B3E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80A67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Mr I Mitchell, School Bus Driver</w:t>
            </w:r>
          </w:p>
        </w:tc>
      </w:tr>
      <w:tr w:rsidR="00293A33" w:rsidRPr="00293A33" w14:paraId="1BF85933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8BB9E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2678E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B6D2E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Mr S Moseley - School Bus Driver</w:t>
            </w:r>
          </w:p>
        </w:tc>
      </w:tr>
      <w:tr w:rsidR="00293A33" w:rsidRPr="00293A33" w14:paraId="634005ED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2CB0D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 L Jillians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47D2D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2FDD0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2D65DBDB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04E8F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lang w:eastAsia="en-GB"/>
              </w:rPr>
              <w:t>Mrs C Wheble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28849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3252D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2844216D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A2FC3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749DF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9B792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24CC26A8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30DB7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Laundry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20B62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B89A3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4D8E701F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3B8D9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Mrs K Langridge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7310E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19FDC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683AD375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02DC0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Mrs J Crick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80C72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24842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4D92E7EC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F1449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Ms N Hamadi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9F3C3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93F00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175758CE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82B91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C238E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CDC2B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052F6F51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6A1FE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Marketing, Admissions and Communication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147DD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EEB22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24D2810A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E227D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Mr S Fitch, BA (Hons), PGDip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C166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10B12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083806F9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D2BC2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Mr J Benson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48420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D8084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4DB36454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028B7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Ms V Bradley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6DF68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553FA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3887D157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CC16E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Mr M Hocopan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58DC6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CC5A9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046748C8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76D47D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lang w:eastAsia="en-GB"/>
              </w:rPr>
              <w:t>Mrs D Nichols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2B01A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AB67A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2F50EE9B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FC7B3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P Tobias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CC37E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48BB8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0818F0F7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E8534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Ms C Thompson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8EE03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FC5EC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54614801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0DB85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Ms H Watts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2421A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EAF8B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58AF1FC0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42668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227AB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89453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27874F85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1DC4B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b/>
                <w:bCs/>
                <w:lang w:eastAsia="en-GB"/>
              </w:rPr>
              <w:t>Matrons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D1764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7319E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153F9F41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261FC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Ms C Brelsford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5AAA8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0CC04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2692A987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CD465F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Mrs G Cullen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1887A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D5B41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17495D89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E5C82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Mrs H Taylor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FD779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9F42E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32732F36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60C8F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Mrs S Wood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CC834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94F47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404034F2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E6EAFC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Mrs R Wright, MA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17A26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7CAE9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93A33" w:rsidRPr="00293A33" w14:paraId="10F7BBE5" w14:textId="77777777" w:rsidTr="00293A33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3BFBC1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93A33">
              <w:rPr>
                <w:rFonts w:ascii="Calibri" w:eastAsia="Times New Roman" w:hAnsi="Calibri" w:cs="Calibri"/>
                <w:color w:val="000000"/>
                <w:lang w:eastAsia="en-GB"/>
              </w:rPr>
              <w:t>Ms S Zdravkova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62521" w14:textId="77777777" w:rsidR="00293A33" w:rsidRPr="00293A33" w:rsidRDefault="00293A33" w:rsidP="00293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B534E" w14:textId="77777777" w:rsidR="00293A33" w:rsidRPr="00293A33" w:rsidRDefault="00293A33" w:rsidP="00293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6F271EE" w14:textId="77777777" w:rsidR="00581361" w:rsidRDefault="00581361" w:rsidP="00BD7219">
      <w:pPr>
        <w:tabs>
          <w:tab w:val="left" w:pos="210"/>
        </w:tabs>
        <w:spacing w:after="0"/>
        <w:jc w:val="center"/>
        <w:rPr>
          <w:b/>
        </w:rPr>
      </w:pPr>
    </w:p>
    <w:p w14:paraId="0D240AA9" w14:textId="77777777" w:rsidR="00581361" w:rsidRDefault="00581361" w:rsidP="00BD7219">
      <w:pPr>
        <w:tabs>
          <w:tab w:val="left" w:pos="210"/>
        </w:tabs>
        <w:spacing w:after="0"/>
        <w:jc w:val="center"/>
        <w:rPr>
          <w:b/>
        </w:rPr>
      </w:pPr>
    </w:p>
    <w:p w14:paraId="4E80A7CF" w14:textId="77777777" w:rsidR="009E1C56" w:rsidRDefault="009E1C56" w:rsidP="00BD7219">
      <w:pPr>
        <w:tabs>
          <w:tab w:val="left" w:pos="210"/>
        </w:tabs>
        <w:spacing w:after="0"/>
        <w:jc w:val="center"/>
        <w:rPr>
          <w:b/>
        </w:rPr>
      </w:pPr>
    </w:p>
    <w:p w14:paraId="5C6F3200" w14:textId="77777777" w:rsidR="00450981" w:rsidRDefault="00450981" w:rsidP="00BD7219">
      <w:pPr>
        <w:tabs>
          <w:tab w:val="left" w:pos="210"/>
        </w:tabs>
        <w:spacing w:after="0"/>
        <w:jc w:val="center"/>
        <w:rPr>
          <w:b/>
        </w:rPr>
      </w:pPr>
    </w:p>
    <w:p w14:paraId="547370AB" w14:textId="77777777" w:rsidR="00450981" w:rsidRDefault="00450981" w:rsidP="00BD7219">
      <w:pPr>
        <w:tabs>
          <w:tab w:val="left" w:pos="210"/>
        </w:tabs>
        <w:spacing w:after="0"/>
        <w:jc w:val="center"/>
        <w:rPr>
          <w:b/>
        </w:rPr>
      </w:pPr>
    </w:p>
    <w:p w14:paraId="62B008F9" w14:textId="77777777" w:rsidR="00450981" w:rsidRDefault="00450981" w:rsidP="00BD7219">
      <w:pPr>
        <w:tabs>
          <w:tab w:val="left" w:pos="210"/>
        </w:tabs>
        <w:spacing w:after="0"/>
        <w:jc w:val="center"/>
        <w:rPr>
          <w:b/>
        </w:rPr>
      </w:pPr>
    </w:p>
    <w:p w14:paraId="592759B8" w14:textId="77777777" w:rsidR="00450981" w:rsidRDefault="00450981" w:rsidP="00BD7219">
      <w:pPr>
        <w:tabs>
          <w:tab w:val="left" w:pos="210"/>
        </w:tabs>
        <w:spacing w:after="0"/>
        <w:jc w:val="center"/>
        <w:rPr>
          <w:b/>
        </w:rPr>
      </w:pPr>
    </w:p>
    <w:sectPr w:rsidR="00450981" w:rsidSect="001441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06BC8" w14:textId="77777777" w:rsidR="00D54D2A" w:rsidRDefault="00D54D2A" w:rsidP="00D02DAD">
      <w:pPr>
        <w:spacing w:after="0" w:line="240" w:lineRule="auto"/>
      </w:pPr>
      <w:r>
        <w:separator/>
      </w:r>
    </w:p>
  </w:endnote>
  <w:endnote w:type="continuationSeparator" w:id="0">
    <w:p w14:paraId="6A6E3A85" w14:textId="77777777" w:rsidR="00D54D2A" w:rsidRDefault="00D54D2A" w:rsidP="00D0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DC5E" w14:textId="77777777" w:rsidR="00561D72" w:rsidRDefault="00561D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BDD1" w14:textId="5C84C599" w:rsidR="00D02DAD" w:rsidRDefault="00D02D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5F139" w14:textId="77777777" w:rsidR="00561D72" w:rsidRDefault="00561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2066C" w14:textId="77777777" w:rsidR="00D54D2A" w:rsidRDefault="00D54D2A" w:rsidP="00D02DAD">
      <w:pPr>
        <w:spacing w:after="0" w:line="240" w:lineRule="auto"/>
      </w:pPr>
      <w:r>
        <w:separator/>
      </w:r>
    </w:p>
  </w:footnote>
  <w:footnote w:type="continuationSeparator" w:id="0">
    <w:p w14:paraId="5632611F" w14:textId="77777777" w:rsidR="00D54D2A" w:rsidRDefault="00D54D2A" w:rsidP="00D02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F8C3" w14:textId="77777777" w:rsidR="00561D72" w:rsidRDefault="00561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88767" w14:textId="77777777" w:rsidR="00561D72" w:rsidRDefault="00561D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0DCA1" w14:textId="77777777" w:rsidR="00561D72" w:rsidRDefault="00561D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CD"/>
    <w:rsid w:val="000039C5"/>
    <w:rsid w:val="00011A04"/>
    <w:rsid w:val="00012146"/>
    <w:rsid w:val="00025913"/>
    <w:rsid w:val="000306EF"/>
    <w:rsid w:val="00035B2A"/>
    <w:rsid w:val="00035BB0"/>
    <w:rsid w:val="00035FFF"/>
    <w:rsid w:val="000420C0"/>
    <w:rsid w:val="000431E0"/>
    <w:rsid w:val="00061019"/>
    <w:rsid w:val="000712CB"/>
    <w:rsid w:val="000A1D57"/>
    <w:rsid w:val="000A7915"/>
    <w:rsid w:val="000C02B2"/>
    <w:rsid w:val="000D0598"/>
    <w:rsid w:val="000D1291"/>
    <w:rsid w:val="000D7567"/>
    <w:rsid w:val="000E1A03"/>
    <w:rsid w:val="000E6A7B"/>
    <w:rsid w:val="000F16B1"/>
    <w:rsid w:val="000F22AD"/>
    <w:rsid w:val="000F3FCC"/>
    <w:rsid w:val="00100021"/>
    <w:rsid w:val="0010374A"/>
    <w:rsid w:val="00110175"/>
    <w:rsid w:val="00114C60"/>
    <w:rsid w:val="00116AE7"/>
    <w:rsid w:val="00122F87"/>
    <w:rsid w:val="00123AD1"/>
    <w:rsid w:val="001352DE"/>
    <w:rsid w:val="001413C6"/>
    <w:rsid w:val="00144122"/>
    <w:rsid w:val="00150437"/>
    <w:rsid w:val="00150AA4"/>
    <w:rsid w:val="00156B5F"/>
    <w:rsid w:val="0016235E"/>
    <w:rsid w:val="00183218"/>
    <w:rsid w:val="00183391"/>
    <w:rsid w:val="00183FDD"/>
    <w:rsid w:val="001A750D"/>
    <w:rsid w:val="001A7C08"/>
    <w:rsid w:val="001B01E6"/>
    <w:rsid w:val="001B383C"/>
    <w:rsid w:val="001B3B04"/>
    <w:rsid w:val="001B5A06"/>
    <w:rsid w:val="001B5D8E"/>
    <w:rsid w:val="001C2003"/>
    <w:rsid w:val="001D7EBB"/>
    <w:rsid w:val="001E52F2"/>
    <w:rsid w:val="001F1645"/>
    <w:rsid w:val="002023D2"/>
    <w:rsid w:val="0020282A"/>
    <w:rsid w:val="00204736"/>
    <w:rsid w:val="00212083"/>
    <w:rsid w:val="00212E36"/>
    <w:rsid w:val="0021625F"/>
    <w:rsid w:val="00221AE9"/>
    <w:rsid w:val="00222A8E"/>
    <w:rsid w:val="002320E0"/>
    <w:rsid w:val="002332B3"/>
    <w:rsid w:val="002343A7"/>
    <w:rsid w:val="002349F5"/>
    <w:rsid w:val="00235E29"/>
    <w:rsid w:val="0025695B"/>
    <w:rsid w:val="00260608"/>
    <w:rsid w:val="002667B7"/>
    <w:rsid w:val="0027557B"/>
    <w:rsid w:val="00293A33"/>
    <w:rsid w:val="002A3010"/>
    <w:rsid w:val="002B58AB"/>
    <w:rsid w:val="002C1237"/>
    <w:rsid w:val="002D4E3D"/>
    <w:rsid w:val="002D508F"/>
    <w:rsid w:val="002D5FA7"/>
    <w:rsid w:val="002E17D2"/>
    <w:rsid w:val="002E7B55"/>
    <w:rsid w:val="002F32A8"/>
    <w:rsid w:val="002F5955"/>
    <w:rsid w:val="002F6062"/>
    <w:rsid w:val="00301F5A"/>
    <w:rsid w:val="00315EC5"/>
    <w:rsid w:val="00317E7A"/>
    <w:rsid w:val="00322C96"/>
    <w:rsid w:val="003235C7"/>
    <w:rsid w:val="003364B2"/>
    <w:rsid w:val="00336D28"/>
    <w:rsid w:val="003444A8"/>
    <w:rsid w:val="003567A9"/>
    <w:rsid w:val="00357C06"/>
    <w:rsid w:val="003654C8"/>
    <w:rsid w:val="00370F6F"/>
    <w:rsid w:val="003712AB"/>
    <w:rsid w:val="00374C93"/>
    <w:rsid w:val="0038086D"/>
    <w:rsid w:val="00381612"/>
    <w:rsid w:val="00383E64"/>
    <w:rsid w:val="00390A2B"/>
    <w:rsid w:val="003914AA"/>
    <w:rsid w:val="00393BF3"/>
    <w:rsid w:val="00396252"/>
    <w:rsid w:val="003B01E8"/>
    <w:rsid w:val="003B2A38"/>
    <w:rsid w:val="003B30BC"/>
    <w:rsid w:val="003D3FFC"/>
    <w:rsid w:val="003D7A03"/>
    <w:rsid w:val="003E28A3"/>
    <w:rsid w:val="003E685C"/>
    <w:rsid w:val="003E6AB0"/>
    <w:rsid w:val="003E7903"/>
    <w:rsid w:val="003F12F7"/>
    <w:rsid w:val="004017DD"/>
    <w:rsid w:val="004026F3"/>
    <w:rsid w:val="00402CB3"/>
    <w:rsid w:val="004030CB"/>
    <w:rsid w:val="00403BC9"/>
    <w:rsid w:val="004225D3"/>
    <w:rsid w:val="00422A0B"/>
    <w:rsid w:val="00440BB0"/>
    <w:rsid w:val="004445C4"/>
    <w:rsid w:val="00450981"/>
    <w:rsid w:val="004519D7"/>
    <w:rsid w:val="00453CEE"/>
    <w:rsid w:val="00460F44"/>
    <w:rsid w:val="0046287B"/>
    <w:rsid w:val="004807A5"/>
    <w:rsid w:val="0048563A"/>
    <w:rsid w:val="00486A72"/>
    <w:rsid w:val="004876CD"/>
    <w:rsid w:val="00487766"/>
    <w:rsid w:val="00495CE1"/>
    <w:rsid w:val="004A74C5"/>
    <w:rsid w:val="004A7998"/>
    <w:rsid w:val="004B5147"/>
    <w:rsid w:val="004C26D7"/>
    <w:rsid w:val="004C4A08"/>
    <w:rsid w:val="004C6D0B"/>
    <w:rsid w:val="004D24C2"/>
    <w:rsid w:val="004E45FC"/>
    <w:rsid w:val="004E4A54"/>
    <w:rsid w:val="004F4D0D"/>
    <w:rsid w:val="0050638B"/>
    <w:rsid w:val="00522CBE"/>
    <w:rsid w:val="00523150"/>
    <w:rsid w:val="0052683A"/>
    <w:rsid w:val="00527257"/>
    <w:rsid w:val="00532F5F"/>
    <w:rsid w:val="0053497E"/>
    <w:rsid w:val="0054703F"/>
    <w:rsid w:val="00550AC4"/>
    <w:rsid w:val="00561D72"/>
    <w:rsid w:val="00581361"/>
    <w:rsid w:val="0058454E"/>
    <w:rsid w:val="005A5F2D"/>
    <w:rsid w:val="005A6911"/>
    <w:rsid w:val="005B2605"/>
    <w:rsid w:val="005E2A3D"/>
    <w:rsid w:val="005E2F66"/>
    <w:rsid w:val="005E61A9"/>
    <w:rsid w:val="005F056B"/>
    <w:rsid w:val="005F3051"/>
    <w:rsid w:val="00610ACB"/>
    <w:rsid w:val="00610E24"/>
    <w:rsid w:val="00626AD4"/>
    <w:rsid w:val="00633CCB"/>
    <w:rsid w:val="00637DE1"/>
    <w:rsid w:val="006430FD"/>
    <w:rsid w:val="00644DCF"/>
    <w:rsid w:val="006472ED"/>
    <w:rsid w:val="00652D18"/>
    <w:rsid w:val="00653FAF"/>
    <w:rsid w:val="00656AE4"/>
    <w:rsid w:val="00660089"/>
    <w:rsid w:val="00667052"/>
    <w:rsid w:val="00677852"/>
    <w:rsid w:val="00684C09"/>
    <w:rsid w:val="006879BA"/>
    <w:rsid w:val="00691629"/>
    <w:rsid w:val="00691E1D"/>
    <w:rsid w:val="006B2AB7"/>
    <w:rsid w:val="006C0855"/>
    <w:rsid w:val="006D2399"/>
    <w:rsid w:val="006E1F64"/>
    <w:rsid w:val="006E2BF2"/>
    <w:rsid w:val="006E472E"/>
    <w:rsid w:val="006F206E"/>
    <w:rsid w:val="006F35B4"/>
    <w:rsid w:val="006F480B"/>
    <w:rsid w:val="006F5CCC"/>
    <w:rsid w:val="0070059D"/>
    <w:rsid w:val="00717F88"/>
    <w:rsid w:val="007230F1"/>
    <w:rsid w:val="00724222"/>
    <w:rsid w:val="00724FB4"/>
    <w:rsid w:val="00727760"/>
    <w:rsid w:val="007306F0"/>
    <w:rsid w:val="007333E3"/>
    <w:rsid w:val="00733CA5"/>
    <w:rsid w:val="0073430D"/>
    <w:rsid w:val="00734FD9"/>
    <w:rsid w:val="00740616"/>
    <w:rsid w:val="00741DBE"/>
    <w:rsid w:val="007428CA"/>
    <w:rsid w:val="007441BA"/>
    <w:rsid w:val="00760885"/>
    <w:rsid w:val="007662FB"/>
    <w:rsid w:val="0077402B"/>
    <w:rsid w:val="00774C66"/>
    <w:rsid w:val="007809D8"/>
    <w:rsid w:val="00790564"/>
    <w:rsid w:val="007A028D"/>
    <w:rsid w:val="007A183A"/>
    <w:rsid w:val="007B0994"/>
    <w:rsid w:val="007B4533"/>
    <w:rsid w:val="007D0C9C"/>
    <w:rsid w:val="007D30CD"/>
    <w:rsid w:val="007D7C55"/>
    <w:rsid w:val="007E7E82"/>
    <w:rsid w:val="007F0129"/>
    <w:rsid w:val="007F33CB"/>
    <w:rsid w:val="007F5602"/>
    <w:rsid w:val="00802050"/>
    <w:rsid w:val="00803A51"/>
    <w:rsid w:val="00811D59"/>
    <w:rsid w:val="00813542"/>
    <w:rsid w:val="00817DB0"/>
    <w:rsid w:val="00822907"/>
    <w:rsid w:val="00823116"/>
    <w:rsid w:val="008349BE"/>
    <w:rsid w:val="00840563"/>
    <w:rsid w:val="008456E5"/>
    <w:rsid w:val="008519E7"/>
    <w:rsid w:val="00877481"/>
    <w:rsid w:val="00884099"/>
    <w:rsid w:val="00893AC9"/>
    <w:rsid w:val="008A4AF9"/>
    <w:rsid w:val="008A7405"/>
    <w:rsid w:val="008B4301"/>
    <w:rsid w:val="008B6D56"/>
    <w:rsid w:val="008C2C7B"/>
    <w:rsid w:val="008C6F1C"/>
    <w:rsid w:val="008D0E48"/>
    <w:rsid w:val="008D5407"/>
    <w:rsid w:val="008D750B"/>
    <w:rsid w:val="008E1DFF"/>
    <w:rsid w:val="008E436D"/>
    <w:rsid w:val="00903035"/>
    <w:rsid w:val="009153FA"/>
    <w:rsid w:val="0092144A"/>
    <w:rsid w:val="00925D64"/>
    <w:rsid w:val="00927F91"/>
    <w:rsid w:val="009319FA"/>
    <w:rsid w:val="00941288"/>
    <w:rsid w:val="00941CA4"/>
    <w:rsid w:val="00973A15"/>
    <w:rsid w:val="00987FC1"/>
    <w:rsid w:val="00994148"/>
    <w:rsid w:val="009A37F2"/>
    <w:rsid w:val="009B7069"/>
    <w:rsid w:val="009B77B8"/>
    <w:rsid w:val="009C5ECF"/>
    <w:rsid w:val="009C7B3A"/>
    <w:rsid w:val="009E1C56"/>
    <w:rsid w:val="009E77D4"/>
    <w:rsid w:val="009F29D8"/>
    <w:rsid w:val="009F5D71"/>
    <w:rsid w:val="009F5F70"/>
    <w:rsid w:val="00A03C9C"/>
    <w:rsid w:val="00A05D1B"/>
    <w:rsid w:val="00A14A56"/>
    <w:rsid w:val="00A14C33"/>
    <w:rsid w:val="00A24ED4"/>
    <w:rsid w:val="00A309E0"/>
    <w:rsid w:val="00A32F6F"/>
    <w:rsid w:val="00A4313F"/>
    <w:rsid w:val="00A4566D"/>
    <w:rsid w:val="00A47527"/>
    <w:rsid w:val="00A67968"/>
    <w:rsid w:val="00A74079"/>
    <w:rsid w:val="00A75DBD"/>
    <w:rsid w:val="00A80239"/>
    <w:rsid w:val="00A806C0"/>
    <w:rsid w:val="00A8264D"/>
    <w:rsid w:val="00A86603"/>
    <w:rsid w:val="00A91366"/>
    <w:rsid w:val="00A9595F"/>
    <w:rsid w:val="00AA1DB0"/>
    <w:rsid w:val="00AA7B6A"/>
    <w:rsid w:val="00AB047A"/>
    <w:rsid w:val="00AB4725"/>
    <w:rsid w:val="00AC17B1"/>
    <w:rsid w:val="00AC6363"/>
    <w:rsid w:val="00AD037A"/>
    <w:rsid w:val="00AE2A8C"/>
    <w:rsid w:val="00AF2FCB"/>
    <w:rsid w:val="00AF5250"/>
    <w:rsid w:val="00B03408"/>
    <w:rsid w:val="00B071E7"/>
    <w:rsid w:val="00B17078"/>
    <w:rsid w:val="00B23CC8"/>
    <w:rsid w:val="00B25C70"/>
    <w:rsid w:val="00B26E22"/>
    <w:rsid w:val="00B343F4"/>
    <w:rsid w:val="00B36C61"/>
    <w:rsid w:val="00B54EBB"/>
    <w:rsid w:val="00B654BF"/>
    <w:rsid w:val="00B722FD"/>
    <w:rsid w:val="00B84A90"/>
    <w:rsid w:val="00B93123"/>
    <w:rsid w:val="00BA2014"/>
    <w:rsid w:val="00BC12DA"/>
    <w:rsid w:val="00BC4E76"/>
    <w:rsid w:val="00BD2877"/>
    <w:rsid w:val="00BD7219"/>
    <w:rsid w:val="00BE0798"/>
    <w:rsid w:val="00BE0DB5"/>
    <w:rsid w:val="00BE42F8"/>
    <w:rsid w:val="00BF50EA"/>
    <w:rsid w:val="00C00DAA"/>
    <w:rsid w:val="00C02373"/>
    <w:rsid w:val="00C162B1"/>
    <w:rsid w:val="00C26C7B"/>
    <w:rsid w:val="00C3031C"/>
    <w:rsid w:val="00C312DE"/>
    <w:rsid w:val="00C31857"/>
    <w:rsid w:val="00C34682"/>
    <w:rsid w:val="00C433E6"/>
    <w:rsid w:val="00C443C7"/>
    <w:rsid w:val="00C50109"/>
    <w:rsid w:val="00C508EB"/>
    <w:rsid w:val="00C61D39"/>
    <w:rsid w:val="00C75105"/>
    <w:rsid w:val="00C824EB"/>
    <w:rsid w:val="00CB2024"/>
    <w:rsid w:val="00CB2252"/>
    <w:rsid w:val="00CB4359"/>
    <w:rsid w:val="00CB487B"/>
    <w:rsid w:val="00CB6D02"/>
    <w:rsid w:val="00CC148C"/>
    <w:rsid w:val="00CC337D"/>
    <w:rsid w:val="00CC3525"/>
    <w:rsid w:val="00CC413A"/>
    <w:rsid w:val="00CC7A52"/>
    <w:rsid w:val="00CD7684"/>
    <w:rsid w:val="00CF0BB1"/>
    <w:rsid w:val="00CF74EE"/>
    <w:rsid w:val="00D01F5D"/>
    <w:rsid w:val="00D02DAD"/>
    <w:rsid w:val="00D22121"/>
    <w:rsid w:val="00D2304D"/>
    <w:rsid w:val="00D41120"/>
    <w:rsid w:val="00D467D9"/>
    <w:rsid w:val="00D50E41"/>
    <w:rsid w:val="00D525C3"/>
    <w:rsid w:val="00D53502"/>
    <w:rsid w:val="00D54D2A"/>
    <w:rsid w:val="00D654B3"/>
    <w:rsid w:val="00D66B7B"/>
    <w:rsid w:val="00D8514A"/>
    <w:rsid w:val="00D87EB6"/>
    <w:rsid w:val="00DA27C1"/>
    <w:rsid w:val="00DA55E7"/>
    <w:rsid w:val="00DC096C"/>
    <w:rsid w:val="00DC1175"/>
    <w:rsid w:val="00DD0E37"/>
    <w:rsid w:val="00DD3960"/>
    <w:rsid w:val="00DE4C6D"/>
    <w:rsid w:val="00DF08A4"/>
    <w:rsid w:val="00DF0DC8"/>
    <w:rsid w:val="00DF10BD"/>
    <w:rsid w:val="00DF2D2D"/>
    <w:rsid w:val="00DF73DD"/>
    <w:rsid w:val="00E07009"/>
    <w:rsid w:val="00E14B83"/>
    <w:rsid w:val="00E16FB5"/>
    <w:rsid w:val="00E2572A"/>
    <w:rsid w:val="00E32BA9"/>
    <w:rsid w:val="00E402F3"/>
    <w:rsid w:val="00E42101"/>
    <w:rsid w:val="00E447F2"/>
    <w:rsid w:val="00E6509D"/>
    <w:rsid w:val="00E71439"/>
    <w:rsid w:val="00E81E54"/>
    <w:rsid w:val="00E970B6"/>
    <w:rsid w:val="00E977DB"/>
    <w:rsid w:val="00EA1B19"/>
    <w:rsid w:val="00EB4F20"/>
    <w:rsid w:val="00EC5740"/>
    <w:rsid w:val="00ED22E0"/>
    <w:rsid w:val="00ED4090"/>
    <w:rsid w:val="00ED5950"/>
    <w:rsid w:val="00EE0057"/>
    <w:rsid w:val="00EF472C"/>
    <w:rsid w:val="00F015C9"/>
    <w:rsid w:val="00F07385"/>
    <w:rsid w:val="00F11057"/>
    <w:rsid w:val="00F2200C"/>
    <w:rsid w:val="00F248AE"/>
    <w:rsid w:val="00F25CBE"/>
    <w:rsid w:val="00F26D5D"/>
    <w:rsid w:val="00F27C78"/>
    <w:rsid w:val="00F30207"/>
    <w:rsid w:val="00F45F91"/>
    <w:rsid w:val="00F57A9C"/>
    <w:rsid w:val="00F6401B"/>
    <w:rsid w:val="00F6610B"/>
    <w:rsid w:val="00F67B00"/>
    <w:rsid w:val="00FA3BF9"/>
    <w:rsid w:val="00FA51B6"/>
    <w:rsid w:val="00FA6569"/>
    <w:rsid w:val="00FA75A1"/>
    <w:rsid w:val="00FA7712"/>
    <w:rsid w:val="00FB2AC5"/>
    <w:rsid w:val="00FB2FA9"/>
    <w:rsid w:val="00FC02A9"/>
    <w:rsid w:val="00FC3BAF"/>
    <w:rsid w:val="00FD1171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991F2"/>
  <w15:chartTrackingRefBased/>
  <w15:docId w15:val="{B38A67C1-85B5-40B3-A2CA-0B8F41BE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D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DAD"/>
  </w:style>
  <w:style w:type="paragraph" w:styleId="Footer">
    <w:name w:val="footer"/>
    <w:basedOn w:val="Normal"/>
    <w:link w:val="FooterChar"/>
    <w:uiPriority w:val="99"/>
    <w:unhideWhenUsed/>
    <w:rsid w:val="00D02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DAD"/>
  </w:style>
  <w:style w:type="paragraph" w:styleId="NoSpacing">
    <w:name w:val="No Spacing"/>
    <w:uiPriority w:val="1"/>
    <w:qFormat/>
    <w:rsid w:val="000A7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D928DAFC4084098234F95E3EF2902" ma:contentTypeVersion="18" ma:contentTypeDescription="Create a new document." ma:contentTypeScope="" ma:versionID="b36e426b1fc426726e2878798e059983">
  <xsd:schema xmlns:xsd="http://www.w3.org/2001/XMLSchema" xmlns:xs="http://www.w3.org/2001/XMLSchema" xmlns:p="http://schemas.microsoft.com/office/2006/metadata/properties" xmlns:ns2="ace0a19b-40b2-4984-b102-0bf8384b6287" xmlns:ns3="faf35fcd-3d35-4575-94f5-502f941ae85f" targetNamespace="http://schemas.microsoft.com/office/2006/metadata/properties" ma:root="true" ma:fieldsID="27be85f7634714733834a01ef3e2e702" ns2:_="" ns3:_="">
    <xsd:import namespace="ace0a19b-40b2-4984-b102-0bf8384b6287"/>
    <xsd:import namespace="faf35fcd-3d35-4575-94f5-502f941ae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a19b-40b2-4984-b102-0bf8384b6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57800f-d4cb-4b93-89ce-52c81ec84c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5fcd-3d35-4575-94f5-502f941ae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e56496-b28f-481c-9c22-051cb5a8a159}" ma:internalName="TaxCatchAll" ma:showField="CatchAllData" ma:web="faf35fcd-3d35-4575-94f5-502f941ae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35fcd-3d35-4575-94f5-502f941ae85f" xsi:nil="true"/>
    <lcf76f155ced4ddcb4097134ff3c332f xmlns="ace0a19b-40b2-4984-b102-0bf8384b62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B315F2-F478-4BC6-831F-E4FF96733C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26CA0-4AAE-48E3-91DF-F18B8EFD8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0a19b-40b2-4984-b102-0bf8384b6287"/>
    <ds:schemaRef ds:uri="faf35fcd-3d35-4575-94f5-502f941ae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8FF78-DB22-46B1-84D5-91D87D4B09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51D01-C4D0-4975-9AA1-7F05B272971E}">
  <ds:schemaRefs>
    <ds:schemaRef ds:uri="http://schemas.microsoft.com/office/2006/metadata/properties"/>
    <ds:schemaRef ds:uri="http://schemas.microsoft.com/office/infopath/2007/PartnerControls"/>
    <ds:schemaRef ds:uri="faf35fcd-3d35-4575-94f5-502f941ae85f"/>
    <ds:schemaRef ds:uri="ace0a19b-40b2-4984-b102-0bf8384b62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Sturgess</dc:creator>
  <cp:keywords/>
  <dc:description/>
  <cp:lastModifiedBy>Mrs C Gallop</cp:lastModifiedBy>
  <cp:revision>13</cp:revision>
  <cp:lastPrinted>2024-12-11T14:29:00Z</cp:lastPrinted>
  <dcterms:created xsi:type="dcterms:W3CDTF">2025-09-05T08:39:00Z</dcterms:created>
  <dcterms:modified xsi:type="dcterms:W3CDTF">2025-09-17T07:59:00Z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0x010100B6CD928DAFC4084098234F95E3EF2902</vt:lpwstr>
  </property>
  <property fmtid="{D5CDD505-2E9C-101B-9397-08002B2CF9AE}" pid="3" name="MediaServiceImageTags">
    <vt:lpwstr/>
  </property>
</Properties>
</file>